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1049D45E" w:rsidR="00E814BD" w:rsidRPr="004027CA" w:rsidRDefault="008E0033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ZSO/26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24F6AA2" w14:textId="24367176" w:rsidR="00565AB6" w:rsidRPr="00743F9B" w:rsidRDefault="004027CA" w:rsidP="00743F9B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proofErr w:type="gramStart"/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 w:rsidR="00743F9B" w:rsidRPr="00743F9B">
        <w:rPr>
          <w:rFonts w:ascii="Times New Roman" w:hAnsi="Times New Roman"/>
          <w:b/>
          <w:sz w:val="23"/>
          <w:szCs w:val="23"/>
        </w:rPr>
        <w:t>Dostawa</w:t>
      </w:r>
      <w:proofErr w:type="gramEnd"/>
      <w:r w:rsidR="00743F9B" w:rsidRPr="00743F9B">
        <w:rPr>
          <w:rFonts w:ascii="Times New Roman" w:hAnsi="Times New Roman"/>
          <w:b/>
          <w:sz w:val="23"/>
          <w:szCs w:val="23"/>
        </w:rPr>
        <w:t xml:space="preserve"> </w:t>
      </w:r>
      <w:r w:rsidR="008E0033">
        <w:rPr>
          <w:rFonts w:ascii="Times New Roman" w:hAnsi="Times New Roman"/>
          <w:b/>
          <w:sz w:val="23"/>
          <w:szCs w:val="23"/>
        </w:rPr>
        <w:t>jednorazowych materiałów medycznych – 3 części</w:t>
      </w:r>
    </w:p>
    <w:p w14:paraId="0A3444E9" w14:textId="77777777" w:rsidR="00743F9B" w:rsidRPr="004027CA" w:rsidRDefault="00743F9B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5E6B728C" w14:textId="5488615C" w:rsidR="00AE5242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Przedmiotem zamówienia jest dostawa </w:t>
      </w:r>
      <w:r w:rsidR="008E0033">
        <w:rPr>
          <w:rFonts w:ascii="Times New Roman" w:hAnsi="Times New Roman"/>
          <w:sz w:val="23"/>
          <w:szCs w:val="23"/>
        </w:rPr>
        <w:t>jednorazowych materiałów medycznych podzielona na 3</w:t>
      </w:r>
      <w:r>
        <w:rPr>
          <w:rFonts w:ascii="Times New Roman" w:hAnsi="Times New Roman"/>
          <w:sz w:val="23"/>
          <w:szCs w:val="23"/>
        </w:rPr>
        <w:t xml:space="preserve"> części:</w:t>
      </w:r>
    </w:p>
    <w:p w14:paraId="382D6F4A" w14:textId="10343520" w:rsidR="008E0033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 w:rsidR="00743F9B" w:rsidRPr="00743F9B">
        <w:rPr>
          <w:rFonts w:ascii="Times New Roman" w:hAnsi="Times New Roman"/>
          <w:sz w:val="23"/>
          <w:szCs w:val="23"/>
        </w:rPr>
        <w:t xml:space="preserve">Dostawa </w:t>
      </w:r>
      <w:r w:rsidR="008E0033" w:rsidRPr="008E0033">
        <w:rPr>
          <w:rFonts w:ascii="Times New Roman" w:hAnsi="Times New Roman"/>
          <w:sz w:val="23"/>
          <w:szCs w:val="23"/>
        </w:rPr>
        <w:t xml:space="preserve">końcówek do pipet automatycznych o regulowanej pojemności </w:t>
      </w:r>
      <w:r w:rsidR="008E0033">
        <w:rPr>
          <w:rFonts w:ascii="Times New Roman" w:hAnsi="Times New Roman"/>
          <w:sz w:val="23"/>
          <w:szCs w:val="23"/>
        </w:rPr>
        <w:t>– 100 szt.;</w:t>
      </w:r>
    </w:p>
    <w:p w14:paraId="5F3331F4" w14:textId="5674A4CE" w:rsidR="008E0033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="00743F9B" w:rsidRPr="00743F9B">
        <w:rPr>
          <w:rFonts w:ascii="Times New Roman" w:hAnsi="Times New Roman"/>
          <w:sz w:val="23"/>
          <w:szCs w:val="23"/>
        </w:rPr>
        <w:t xml:space="preserve">Dostawa </w:t>
      </w:r>
      <w:r w:rsidR="008E0033" w:rsidRPr="008E0033">
        <w:rPr>
          <w:rFonts w:ascii="Times New Roman" w:hAnsi="Times New Roman"/>
          <w:sz w:val="23"/>
          <w:szCs w:val="23"/>
        </w:rPr>
        <w:t xml:space="preserve">butelek plastikowych </w:t>
      </w:r>
      <w:r w:rsidR="008E0033">
        <w:rPr>
          <w:rFonts w:ascii="Times New Roman" w:hAnsi="Times New Roman"/>
          <w:sz w:val="23"/>
          <w:szCs w:val="23"/>
        </w:rPr>
        <w:t>– 12 szt.;</w:t>
      </w:r>
    </w:p>
    <w:p w14:paraId="67EA9B0F" w14:textId="4F6BAC03" w:rsidR="008E0033" w:rsidRDefault="00743F9B" w:rsidP="008E0033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Dostawa</w:t>
      </w:r>
      <w:r w:rsidRPr="00743F9B">
        <w:rPr>
          <w:rFonts w:ascii="Times New Roman" w:hAnsi="Times New Roman"/>
          <w:sz w:val="23"/>
          <w:szCs w:val="23"/>
        </w:rPr>
        <w:t xml:space="preserve"> </w:t>
      </w:r>
      <w:r w:rsidR="008E0033" w:rsidRPr="008E0033">
        <w:rPr>
          <w:rFonts w:ascii="Times New Roman" w:hAnsi="Times New Roman"/>
          <w:sz w:val="23"/>
          <w:szCs w:val="23"/>
        </w:rPr>
        <w:t xml:space="preserve">sączków filtracyjnych </w:t>
      </w:r>
      <w:r w:rsidR="008E0033">
        <w:rPr>
          <w:rFonts w:ascii="Times New Roman" w:hAnsi="Times New Roman"/>
          <w:sz w:val="23"/>
          <w:szCs w:val="23"/>
        </w:rPr>
        <w:t>– 200 szt.</w:t>
      </w:r>
    </w:p>
    <w:p w14:paraId="1EC1FBAF" w14:textId="2E4B7DCB" w:rsidR="001D59D4" w:rsidRDefault="001F6AB0" w:rsidP="008E0033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7615491" w14:textId="50EBE852" w:rsidR="00E814BD" w:rsidRPr="00743F9B" w:rsidRDefault="00E814BD" w:rsidP="00743F9B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743F9B" w:rsidRPr="00743F9B">
        <w:rPr>
          <w:b/>
          <w:sz w:val="23"/>
          <w:szCs w:val="23"/>
        </w:rPr>
        <w:t>Do 14 dni od daty zawarcia umowy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1848B20B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 (dla każdej z części)</w:t>
      </w:r>
    </w:p>
    <w:p w14:paraId="6A640030" w14:textId="559AEE58" w:rsidR="00E814BD" w:rsidRPr="00743F9B" w:rsidRDefault="00743F9B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Cena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Cena:</w:t>
      </w:r>
    </w:p>
    <w:p w14:paraId="1F35566B" w14:textId="0131266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743F9B" w:rsidRPr="00743F9B">
        <w:rPr>
          <w:sz w:val="23"/>
          <w:szCs w:val="23"/>
        </w:rPr>
        <w:t>któw = (C min/C of) x 100 x 100%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743F9B">
        <w:rPr>
          <w:sz w:val="23"/>
          <w:szCs w:val="23"/>
        </w:rPr>
        <w:t>gdzie</w:t>
      </w:r>
      <w:proofErr w:type="gramEnd"/>
      <w:r w:rsidRPr="00743F9B">
        <w:rPr>
          <w:sz w:val="23"/>
          <w:szCs w:val="23"/>
        </w:rPr>
        <w:t>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40B5F2D7" w:rsidR="00D11478" w:rsidRPr="00743F9B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4B046AF8" w14:textId="77777777" w:rsidR="00D11478" w:rsidRPr="00743F9B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3"/>
          <w:szCs w:val="23"/>
          <w:lang w:val="pl-PL"/>
        </w:rPr>
      </w:pPr>
    </w:p>
    <w:p w14:paraId="57E99A83" w14:textId="3C954E4F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46EA0BDC" w14:textId="77777777" w:rsidR="00743F9B" w:rsidRPr="00743F9B" w:rsidRDefault="00743F9B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BD5C4A0" w:rsidR="004027CA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77753331" w14:textId="70B2DBA9" w:rsidR="00565AB6" w:rsidRP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385BCEA8" w14:textId="77777777" w:rsidR="008E0033" w:rsidRPr="00FC43D8" w:rsidRDefault="008E0033" w:rsidP="008E0033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lastRenderedPageBreak/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3513E736" w14:textId="55E7E460" w:rsidR="008E0033" w:rsidRPr="00FC43D8" w:rsidRDefault="008E0033" w:rsidP="008E0033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</w:t>
      </w:r>
      <w:proofErr w:type="gramStart"/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815D89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815D89" w:rsidRPr="00815D8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6.</w:t>
      </w:r>
      <w:r w:rsidRPr="00815D8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06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5799D6D6" w14:textId="53924264" w:rsidR="008E0033" w:rsidRPr="00FC43D8" w:rsidRDefault="008E0033" w:rsidP="008E0033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/26/2023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43D3AFE0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2B0EFFF0" w14:textId="77777777" w:rsidR="008E0033" w:rsidRPr="00FC43D8" w:rsidRDefault="008E0033" w:rsidP="008E0033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797D72AD" w14:textId="77777777" w:rsidR="008E0033" w:rsidRPr="00FC43D8" w:rsidRDefault="008E0033" w:rsidP="008E0033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5CA5448B" w14:textId="77777777" w:rsidR="008E0033" w:rsidRPr="00FC43D8" w:rsidRDefault="008E0033" w:rsidP="008E0033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4B435F56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</w:t>
      </w:r>
      <w:bookmarkStart w:id="0" w:name="_GoBack"/>
      <w:bookmarkEnd w:id="0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72AD5416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7E7FB4C4" w14:textId="77777777" w:rsidR="008E0033" w:rsidRPr="00FC43D8" w:rsidRDefault="008E0033" w:rsidP="008E0033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446CF40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2B896A19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51B7FC20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A503690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1249EB1C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38CD5EE0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39BD78B7" w14:textId="77777777" w:rsidR="008E0033" w:rsidRPr="00FC43D8" w:rsidRDefault="008E0033" w:rsidP="008E0033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34CCC6F1" w14:textId="77777777" w:rsidR="008E0033" w:rsidRPr="00FC43D8" w:rsidRDefault="008E0033" w:rsidP="008E0033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EF8E9D0" w14:textId="77777777" w:rsidR="008E0033" w:rsidRPr="00FC43D8" w:rsidRDefault="008E0033" w:rsidP="008E0033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1E2E975F" w14:textId="7C0BC627" w:rsidR="008E0033" w:rsidRPr="007411D4" w:rsidRDefault="008E0033" w:rsidP="008E0033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7411D4">
        <w:rPr>
          <w:rFonts w:ascii="Times New Roman" w:hAnsi="Times New Roman"/>
          <w:b/>
          <w:sz w:val="23"/>
          <w:szCs w:val="23"/>
        </w:rPr>
        <w:t>Zamawi</w:t>
      </w:r>
      <w:r w:rsidR="007411D4" w:rsidRPr="007411D4">
        <w:rPr>
          <w:rFonts w:ascii="Times New Roman" w:hAnsi="Times New Roman"/>
          <w:b/>
          <w:sz w:val="23"/>
          <w:szCs w:val="23"/>
        </w:rPr>
        <w:t>ający dopuszcza składanie ofert częściowych na dowolną ilość części.</w:t>
      </w:r>
    </w:p>
    <w:p w14:paraId="7C71E3EF" w14:textId="77777777" w:rsidR="008E0033" w:rsidRPr="00FC43D8" w:rsidRDefault="008E0033" w:rsidP="008E0033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8425284" w14:textId="77777777" w:rsidR="008E0033" w:rsidRPr="00FC43D8" w:rsidRDefault="008E0033" w:rsidP="008E0033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6364742F" w14:textId="77777777" w:rsidR="008E0033" w:rsidRPr="00FC43D8" w:rsidRDefault="008E0033" w:rsidP="008E0033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1FCA0DF0" w14:textId="77777777" w:rsidR="008E0033" w:rsidRPr="00FC43D8" w:rsidRDefault="008E0033" w:rsidP="008E0033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</w:t>
      </w:r>
      <w:r w:rsidRPr="00FC43D8">
        <w:rPr>
          <w:rFonts w:ascii="Times New Roman" w:hAnsi="Times New Roman"/>
          <w:sz w:val="23"/>
          <w:szCs w:val="23"/>
        </w:rPr>
        <w:lastRenderedPageBreak/>
        <w:t>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25856204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090E0547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79ED35C1" w14:textId="77777777" w:rsidR="008E0033" w:rsidRPr="00FC43D8" w:rsidRDefault="008E0033" w:rsidP="008E0033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1C341976" w14:textId="77777777" w:rsidR="008E0033" w:rsidRPr="00FC43D8" w:rsidRDefault="008E0033" w:rsidP="008E0033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15C19086" w14:textId="77777777" w:rsidR="008E0033" w:rsidRPr="00FC43D8" w:rsidRDefault="008E0033" w:rsidP="008E0033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3DD21130" w14:textId="77777777" w:rsidR="008E0033" w:rsidRPr="00FC43D8" w:rsidRDefault="008E0033" w:rsidP="008E0033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3EEA343B" w14:textId="77777777" w:rsidR="008E0033" w:rsidRPr="00FC43D8" w:rsidRDefault="008E0033" w:rsidP="008E0033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39E29473" w14:textId="77777777" w:rsidR="008E0033" w:rsidRPr="00FC43D8" w:rsidRDefault="008E0033" w:rsidP="008E0033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4465D186" w14:textId="77777777" w:rsidR="008E0033" w:rsidRPr="00FC43D8" w:rsidRDefault="008E0033" w:rsidP="008E0033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123E20A" w14:textId="77777777" w:rsidR="008E0033" w:rsidRPr="00FC43D8" w:rsidRDefault="008E0033" w:rsidP="008E0033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8A363BD" w14:textId="77777777" w:rsidR="008E0033" w:rsidRDefault="008E0033" w:rsidP="008E0033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1F3615CA" w14:textId="77777777" w:rsidR="008E0033" w:rsidRDefault="008E0033" w:rsidP="008E0033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8EEAED6" w14:textId="77777777" w:rsidR="008E0033" w:rsidRPr="00FC43D8" w:rsidRDefault="008E0033" w:rsidP="008E0033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7B63A61" w14:textId="77777777" w:rsidR="008E0033" w:rsidRDefault="008E0033" w:rsidP="008E00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4EA9825" w14:textId="77777777" w:rsidR="008E0033" w:rsidRPr="00690B28" w:rsidRDefault="008E0033" w:rsidP="008E00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6DB957D" w14:textId="77777777" w:rsidR="008E0033" w:rsidRPr="00690B28" w:rsidRDefault="008E0033" w:rsidP="008E00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4102B247" w14:textId="77777777" w:rsidR="008E0033" w:rsidRPr="00690B28" w:rsidRDefault="008E0033" w:rsidP="008E00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1F7E2DC7" w14:textId="77777777" w:rsidR="008E0033" w:rsidRPr="00690B28" w:rsidRDefault="008E0033" w:rsidP="008E00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46AEF8EB" w14:textId="77777777" w:rsidR="008E0033" w:rsidRPr="00523BF5" w:rsidRDefault="008E0033" w:rsidP="008E00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542C"/>
    <w:rsid w:val="00155EDD"/>
    <w:rsid w:val="001D59D4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3A0B75"/>
    <w:rsid w:val="003B1B36"/>
    <w:rsid w:val="004027CA"/>
    <w:rsid w:val="0044661B"/>
    <w:rsid w:val="00487D60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411D4"/>
    <w:rsid w:val="00743F9B"/>
    <w:rsid w:val="007B7A10"/>
    <w:rsid w:val="007C602D"/>
    <w:rsid w:val="007D5145"/>
    <w:rsid w:val="00815D89"/>
    <w:rsid w:val="00847133"/>
    <w:rsid w:val="00887477"/>
    <w:rsid w:val="0089060B"/>
    <w:rsid w:val="008935D0"/>
    <w:rsid w:val="008E0033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D495E"/>
    <w:rsid w:val="009E7CFC"/>
    <w:rsid w:val="00AE5242"/>
    <w:rsid w:val="00B24EEC"/>
    <w:rsid w:val="00B65481"/>
    <w:rsid w:val="00B77A7F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20</cp:revision>
  <cp:lastPrinted>2022-03-22T13:46:00Z</cp:lastPrinted>
  <dcterms:created xsi:type="dcterms:W3CDTF">2022-03-10T14:52:00Z</dcterms:created>
  <dcterms:modified xsi:type="dcterms:W3CDTF">2023-05-29T12:05:00Z</dcterms:modified>
</cp:coreProperties>
</file>