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35" w:type="dxa"/>
        <w:tblLayout w:type="fixed"/>
        <w:tblLook w:val="06A0" w:firstRow="1" w:lastRow="0" w:firstColumn="1" w:lastColumn="0" w:noHBand="1" w:noVBand="1"/>
      </w:tblPr>
      <w:tblGrid>
        <w:gridCol w:w="4125"/>
        <w:gridCol w:w="5010"/>
      </w:tblGrid>
      <w:tr w:rsidR="737288A2" w:rsidRPr="004D6635" w14:paraId="01630DF4" w14:textId="77777777" w:rsidTr="365A8735">
        <w:trPr>
          <w:trHeight w:val="630"/>
        </w:trPr>
        <w:tc>
          <w:tcPr>
            <w:tcW w:w="4125" w:type="dxa"/>
          </w:tcPr>
          <w:p w14:paraId="7F43E6F5" w14:textId="70A6699C" w:rsidR="137B4E67" w:rsidRPr="004D6635" w:rsidRDefault="137B4E67" w:rsidP="737288A2">
            <w:pPr>
              <w:rPr>
                <w:rFonts w:cstheme="minorHAnsi"/>
                <w:sz w:val="20"/>
                <w:szCs w:val="20"/>
              </w:rPr>
            </w:pPr>
            <w:r w:rsidRPr="004D6635">
              <w:rPr>
                <w:rFonts w:cstheme="minorHAnsi"/>
                <w:sz w:val="20"/>
                <w:szCs w:val="20"/>
              </w:rPr>
              <w:t>PRODUKT/PEŁNA KOLORYSTYKA</w:t>
            </w:r>
          </w:p>
        </w:tc>
        <w:tc>
          <w:tcPr>
            <w:tcW w:w="5010" w:type="dxa"/>
          </w:tcPr>
          <w:p w14:paraId="11822076" w14:textId="51D8E6E1" w:rsidR="137B4E67" w:rsidRPr="004D6635" w:rsidRDefault="1F4355A4" w:rsidP="0BB014C8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4D6635">
              <w:rPr>
                <w:rFonts w:cstheme="minorHAnsi"/>
              </w:rPr>
              <w:t>Zdjęcie</w:t>
            </w:r>
            <w:r w:rsidR="6B627BD1" w:rsidRPr="004D6635">
              <w:rPr>
                <w:rFonts w:cstheme="minorHAnsi"/>
              </w:rPr>
              <w:t xml:space="preserve"> poglądowe obrazujące </w:t>
            </w:r>
            <w:r w:rsidR="78800CD0" w:rsidRPr="004D6635">
              <w:rPr>
                <w:rFonts w:cstheme="minorHAnsi"/>
              </w:rPr>
              <w:t>przykładowy</w:t>
            </w:r>
            <w:r w:rsidR="6B627BD1" w:rsidRPr="004D6635">
              <w:rPr>
                <w:rFonts w:cstheme="minorHAnsi"/>
              </w:rPr>
              <w:t xml:space="preserve"> produkt zamawiany zgodnie z opisem</w:t>
            </w:r>
            <w:r w:rsidR="2D8D8364" w:rsidRPr="004D6635">
              <w:rPr>
                <w:rFonts w:cstheme="minorHAnsi"/>
              </w:rPr>
              <w:t>.</w:t>
            </w:r>
            <w:r w:rsidR="6B627BD1" w:rsidRPr="004D663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737288A2" w:rsidRPr="004D6635" w14:paraId="2FC1ECDC" w14:textId="77777777" w:rsidTr="365A8735">
        <w:trPr>
          <w:trHeight w:val="300"/>
        </w:trPr>
        <w:tc>
          <w:tcPr>
            <w:tcW w:w="4125" w:type="dxa"/>
          </w:tcPr>
          <w:p w14:paraId="4D5748C3" w14:textId="37FAC136" w:rsidR="00E64CB1" w:rsidRPr="004D6635" w:rsidRDefault="004D6635" w:rsidP="00E64C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E64CB1" w:rsidRPr="004D6635">
              <w:rPr>
                <w:rFonts w:cstheme="minorHAnsi"/>
                <w:bCs/>
              </w:rPr>
              <w:t>TECZKA</w:t>
            </w:r>
          </w:p>
          <w:p w14:paraId="5E8F869D" w14:textId="77777777" w:rsidR="004D6635" w:rsidRPr="004D6635" w:rsidRDefault="00E64CB1" w:rsidP="004D663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>Format A4</w:t>
            </w:r>
          </w:p>
          <w:p w14:paraId="192CDE00" w14:textId="432C158B" w:rsidR="00E64CB1" w:rsidRPr="004D6635" w:rsidRDefault="00E64CB1" w:rsidP="004D663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>Papier kredowy min. 350 g/m2</w:t>
            </w:r>
          </w:p>
          <w:p w14:paraId="694D5581" w14:textId="0FDF7D0E" w:rsidR="00E64CB1" w:rsidRPr="004D6635" w:rsidRDefault="00E64CB1" w:rsidP="004D663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>Narożniki prostokątne</w:t>
            </w:r>
          </w:p>
          <w:p w14:paraId="56D615D8" w14:textId="5D97A3F0" w:rsidR="00E64CB1" w:rsidRPr="004D6635" w:rsidRDefault="00E64CB1" w:rsidP="004D663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>Składane po długim boku</w:t>
            </w:r>
          </w:p>
          <w:p w14:paraId="29D310DB" w14:textId="51ADF642" w:rsidR="004D6635" w:rsidRPr="004D6635" w:rsidRDefault="00E64CB1" w:rsidP="004D663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 xml:space="preserve">Zadruk </w:t>
            </w:r>
            <w:r w:rsidR="004D6635" w:rsidRPr="004D6635">
              <w:rPr>
                <w:rFonts w:cstheme="minorHAnsi"/>
                <w:bCs/>
              </w:rPr>
              <w:t>dwustronny</w:t>
            </w:r>
            <w:r w:rsidRPr="004D6635">
              <w:rPr>
                <w:rFonts w:cstheme="minorHAnsi"/>
                <w:bCs/>
              </w:rPr>
              <w:t xml:space="preserve"> </w:t>
            </w:r>
          </w:p>
          <w:p w14:paraId="19CD1EF7" w14:textId="0E2D68DE" w:rsidR="004D6635" w:rsidRDefault="004D6635" w:rsidP="004D663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 xml:space="preserve">Kolor </w:t>
            </w:r>
            <w:r w:rsidR="00702205">
              <w:rPr>
                <w:rFonts w:cstheme="minorHAnsi"/>
                <w:bCs/>
              </w:rPr>
              <w:t xml:space="preserve">teczki: </w:t>
            </w:r>
            <w:r w:rsidRPr="004D6635">
              <w:rPr>
                <w:rFonts w:cstheme="minorHAnsi"/>
                <w:bCs/>
              </w:rPr>
              <w:t>biały</w:t>
            </w:r>
          </w:p>
          <w:p w14:paraId="3475FF8E" w14:textId="7F1CC37E" w:rsidR="00702205" w:rsidRDefault="00702205" w:rsidP="004D663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Kolor nadruku: </w:t>
            </w:r>
            <w:proofErr w:type="spellStart"/>
            <w:r>
              <w:rPr>
                <w:rFonts w:cstheme="minorHAnsi"/>
                <w:bCs/>
              </w:rPr>
              <w:t>multikolor</w:t>
            </w:r>
            <w:proofErr w:type="spellEnd"/>
            <w:r>
              <w:rPr>
                <w:rFonts w:cstheme="minorHAnsi"/>
                <w:bCs/>
              </w:rPr>
              <w:t xml:space="preserve"> zgodnie z wytycznymi dostarczonymi przez zamawiającego </w:t>
            </w:r>
          </w:p>
          <w:p w14:paraId="35D23FC2" w14:textId="77777777" w:rsidR="00657A52" w:rsidRPr="00657A52" w:rsidRDefault="00657A52" w:rsidP="00657A5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657A52">
              <w:rPr>
                <w:rFonts w:cstheme="minorHAnsi"/>
                <w:bCs/>
              </w:rPr>
              <w:t>BRAK uszlachetniania</w:t>
            </w:r>
          </w:p>
          <w:p w14:paraId="5DE4B4CA" w14:textId="77777777" w:rsidR="00657A52" w:rsidRPr="00657A52" w:rsidRDefault="00657A52" w:rsidP="00657A5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657A52">
              <w:rPr>
                <w:rFonts w:cstheme="minorHAnsi"/>
                <w:bCs/>
              </w:rPr>
              <w:t xml:space="preserve">1 </w:t>
            </w:r>
            <w:proofErr w:type="spellStart"/>
            <w:r w:rsidRPr="00657A52">
              <w:rPr>
                <w:rFonts w:cstheme="minorHAnsi"/>
                <w:bCs/>
              </w:rPr>
              <w:t>bigowa</w:t>
            </w:r>
            <w:proofErr w:type="spellEnd"/>
          </w:p>
          <w:p w14:paraId="422A5556" w14:textId="77777777" w:rsidR="00657A52" w:rsidRPr="00657A52" w:rsidRDefault="00657A52" w:rsidP="00657A52">
            <w:pPr>
              <w:ind w:left="360"/>
              <w:rPr>
                <w:rFonts w:cstheme="minorHAnsi"/>
                <w:bCs/>
              </w:rPr>
            </w:pPr>
          </w:p>
          <w:p w14:paraId="594F843D" w14:textId="77777777" w:rsidR="004D6635" w:rsidRPr="004D6635" w:rsidRDefault="004D6635" w:rsidP="00E64CB1">
            <w:pPr>
              <w:rPr>
                <w:rFonts w:cstheme="minorHAnsi"/>
                <w:bCs/>
              </w:rPr>
            </w:pPr>
          </w:p>
          <w:p w14:paraId="22912412" w14:textId="77777777" w:rsidR="00E64CB1" w:rsidRPr="004D6635" w:rsidRDefault="00E64CB1" w:rsidP="00E64CB1">
            <w:pPr>
              <w:rPr>
                <w:rFonts w:cstheme="minorHAnsi"/>
                <w:bCs/>
              </w:rPr>
            </w:pPr>
          </w:p>
          <w:p w14:paraId="3DF22AE6" w14:textId="7BC0A943" w:rsidR="00E64CB1" w:rsidRPr="004D6635" w:rsidRDefault="00657A52" w:rsidP="00E64CB1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Ilość: 15</w:t>
            </w:r>
            <w:r w:rsidR="00E64CB1" w:rsidRPr="004D6635">
              <w:rPr>
                <w:rFonts w:cstheme="minorHAnsi"/>
                <w:bCs/>
              </w:rPr>
              <w:t>0 szt.</w:t>
            </w:r>
          </w:p>
        </w:tc>
        <w:tc>
          <w:tcPr>
            <w:tcW w:w="5010" w:type="dxa"/>
          </w:tcPr>
          <w:p w14:paraId="2CF65ACC" w14:textId="0E4FE3EA" w:rsidR="737288A2" w:rsidRPr="004D6635" w:rsidRDefault="00293592" w:rsidP="737288A2">
            <w:pPr>
              <w:rPr>
                <w:rFonts w:cstheme="minorHAnsi"/>
              </w:rPr>
            </w:pPr>
            <w:r w:rsidRPr="004D6635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719DBC2" wp14:editId="0D45BE8C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2540</wp:posOffset>
                  </wp:positionV>
                  <wp:extent cx="1654175" cy="2084070"/>
                  <wp:effectExtent l="0" t="0" r="3175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czka_standard_glow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BB37C" w14:textId="2EC3D256" w:rsidR="737288A2" w:rsidRPr="004D6635" w:rsidRDefault="737288A2" w:rsidP="737288A2">
            <w:pPr>
              <w:rPr>
                <w:rFonts w:cstheme="minorHAnsi"/>
              </w:rPr>
            </w:pPr>
          </w:p>
          <w:p w14:paraId="13689F6B" w14:textId="5BDED2F5" w:rsidR="0F7DF11F" w:rsidRPr="004D6635" w:rsidRDefault="0F7DF11F" w:rsidP="737288A2">
            <w:pPr>
              <w:rPr>
                <w:rFonts w:cstheme="minorHAnsi"/>
              </w:rPr>
            </w:pPr>
          </w:p>
        </w:tc>
      </w:tr>
      <w:tr w:rsidR="737288A2" w:rsidRPr="004D6635" w14:paraId="03E80A5B" w14:textId="77777777" w:rsidTr="365A8735">
        <w:trPr>
          <w:trHeight w:val="300"/>
        </w:trPr>
        <w:tc>
          <w:tcPr>
            <w:tcW w:w="4125" w:type="dxa"/>
          </w:tcPr>
          <w:p w14:paraId="05C2548F" w14:textId="25D39320" w:rsidR="00E64CB1" w:rsidRPr="004D6635" w:rsidRDefault="00E64CB1" w:rsidP="00E64CB1">
            <w:p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 xml:space="preserve">   NOTES klejony z nadrukiem:</w:t>
            </w:r>
          </w:p>
          <w:p w14:paraId="0B32A1D5" w14:textId="7BC6FEB3" w:rsidR="00E64CB1" w:rsidRPr="004D6635" w:rsidRDefault="00E64CB1" w:rsidP="004D663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>Format A4</w:t>
            </w:r>
          </w:p>
          <w:p w14:paraId="30771E7A" w14:textId="1C26030E" w:rsidR="00E64CB1" w:rsidRPr="004D6635" w:rsidRDefault="00E64CB1" w:rsidP="004D663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>Bez okładki</w:t>
            </w:r>
          </w:p>
          <w:p w14:paraId="75EF94FE" w14:textId="794FE475" w:rsidR="00E64CB1" w:rsidRPr="004D6635" w:rsidRDefault="00E64CB1" w:rsidP="004D663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>Gramatura 250-350g</w:t>
            </w:r>
          </w:p>
          <w:p w14:paraId="0333D5FA" w14:textId="08FC5B70" w:rsidR="00E64CB1" w:rsidRPr="004D6635" w:rsidRDefault="00E64CB1" w:rsidP="004D663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 xml:space="preserve">Środek notesu </w:t>
            </w:r>
          </w:p>
          <w:p w14:paraId="76A49B7A" w14:textId="53DF3584" w:rsidR="00E64CB1" w:rsidRPr="004D6635" w:rsidRDefault="00657A52" w:rsidP="004D663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  <w:r w:rsidR="00E64CB1" w:rsidRPr="004D6635">
              <w:rPr>
                <w:rFonts w:cstheme="minorHAnsi"/>
                <w:bCs/>
              </w:rPr>
              <w:t xml:space="preserve">0 kartek </w:t>
            </w:r>
          </w:p>
          <w:p w14:paraId="23ED985A" w14:textId="5809BC01" w:rsidR="00E64CB1" w:rsidRPr="004D6635" w:rsidRDefault="006377D2" w:rsidP="004D663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gramatura 80-100g</w:t>
            </w:r>
          </w:p>
          <w:p w14:paraId="6CFA7701" w14:textId="2360BD24" w:rsidR="00E64CB1" w:rsidRPr="004D6635" w:rsidRDefault="006377D2" w:rsidP="004D663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Papier w kratkę</w:t>
            </w:r>
            <w:r w:rsidR="00E64CB1" w:rsidRPr="004D6635">
              <w:rPr>
                <w:rFonts w:cstheme="minorHAnsi"/>
                <w:bCs/>
              </w:rPr>
              <w:t xml:space="preserve"> </w:t>
            </w:r>
          </w:p>
          <w:p w14:paraId="78DACA87" w14:textId="71498C88" w:rsidR="0926AA15" w:rsidRPr="004D6635" w:rsidRDefault="00E64CB1" w:rsidP="004D663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>Każda kartka oznakowana w stopce lub nagłówku</w:t>
            </w:r>
            <w:r w:rsidR="006377D2">
              <w:rPr>
                <w:rFonts w:cstheme="minorHAnsi"/>
                <w:bCs/>
              </w:rPr>
              <w:t xml:space="preserve"> zgodnie z wytycznymi dostarczonymi przez zamawiającego</w:t>
            </w:r>
          </w:p>
          <w:p w14:paraId="1EFC15EC" w14:textId="77777777" w:rsidR="00E64CB1" w:rsidRPr="004D6635" w:rsidRDefault="00E64CB1" w:rsidP="00E64CB1">
            <w:pPr>
              <w:rPr>
                <w:rFonts w:cstheme="minorHAnsi"/>
                <w:bCs/>
              </w:rPr>
            </w:pPr>
          </w:p>
          <w:p w14:paraId="3776A753" w14:textId="0246782B" w:rsidR="00E64CB1" w:rsidRPr="004D6635" w:rsidRDefault="00657A52" w:rsidP="00E64CB1">
            <w:pPr>
              <w:rPr>
                <w:rFonts w:eastAsia="Calibri" w:cstheme="minorHAnsi"/>
              </w:rPr>
            </w:pPr>
            <w:r>
              <w:rPr>
                <w:rFonts w:cstheme="minorHAnsi"/>
                <w:bCs/>
              </w:rPr>
              <w:t>Ilość: 15</w:t>
            </w:r>
            <w:r w:rsidR="00E64CB1" w:rsidRPr="004D6635">
              <w:rPr>
                <w:rFonts w:cstheme="minorHAnsi"/>
                <w:bCs/>
              </w:rPr>
              <w:t>0 szt.</w:t>
            </w:r>
          </w:p>
        </w:tc>
        <w:tc>
          <w:tcPr>
            <w:tcW w:w="5010" w:type="dxa"/>
          </w:tcPr>
          <w:p w14:paraId="6D0512E4" w14:textId="021573BF" w:rsidR="737288A2" w:rsidRPr="004D6635" w:rsidRDefault="00293592" w:rsidP="737288A2">
            <w:pPr>
              <w:rPr>
                <w:rFonts w:cstheme="minorHAnsi"/>
              </w:rPr>
            </w:pPr>
            <w:r w:rsidRPr="004D6635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1F5637E" wp14:editId="3DA3D6F6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0</wp:posOffset>
                  </wp:positionV>
                  <wp:extent cx="1612265" cy="2031365"/>
                  <wp:effectExtent l="0" t="0" r="6985" b="698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tes-klejony_A4-m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203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CA448A" w14:textId="73662B12" w:rsidR="737288A2" w:rsidRPr="004D6635" w:rsidRDefault="737288A2" w:rsidP="737288A2">
            <w:pPr>
              <w:rPr>
                <w:rFonts w:cstheme="minorHAnsi"/>
              </w:rPr>
            </w:pPr>
          </w:p>
          <w:p w14:paraId="15208BB5" w14:textId="1DB35190" w:rsidR="737288A2" w:rsidRPr="004D6635" w:rsidRDefault="737288A2" w:rsidP="737288A2">
            <w:pPr>
              <w:rPr>
                <w:rFonts w:cstheme="minorHAnsi"/>
              </w:rPr>
            </w:pPr>
          </w:p>
          <w:p w14:paraId="3CC54240" w14:textId="14381730" w:rsidR="737288A2" w:rsidRPr="004D6635" w:rsidRDefault="737288A2" w:rsidP="737288A2">
            <w:pPr>
              <w:rPr>
                <w:rFonts w:cstheme="minorHAnsi"/>
              </w:rPr>
            </w:pPr>
          </w:p>
        </w:tc>
      </w:tr>
      <w:tr w:rsidR="737288A2" w:rsidRPr="004D6635" w14:paraId="219BA41C" w14:textId="77777777" w:rsidTr="365A8735">
        <w:trPr>
          <w:trHeight w:val="300"/>
        </w:trPr>
        <w:tc>
          <w:tcPr>
            <w:tcW w:w="4125" w:type="dxa"/>
          </w:tcPr>
          <w:p w14:paraId="082E926F" w14:textId="7238ABAA" w:rsidR="00E64CB1" w:rsidRPr="004D6635" w:rsidRDefault="00E64CB1" w:rsidP="00E64CB1">
            <w:p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t>DŁUGOPIS typu COSMO</w:t>
            </w:r>
          </w:p>
          <w:p w14:paraId="7DB467F7" w14:textId="570F7C34" w:rsidR="00E64CB1" w:rsidRDefault="00E64CB1" w:rsidP="00FC76A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FC76A2">
              <w:rPr>
                <w:rFonts w:cstheme="minorHAnsi"/>
                <w:bCs/>
              </w:rPr>
              <w:t>Materiał: aluminium</w:t>
            </w:r>
          </w:p>
          <w:p w14:paraId="36A2F539" w14:textId="24A64E52" w:rsidR="00702205" w:rsidRPr="00FC76A2" w:rsidRDefault="00702205" w:rsidP="00FC76A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Kolor biały</w:t>
            </w:r>
          </w:p>
          <w:p w14:paraId="0D055F0D" w14:textId="6386198F" w:rsidR="00E64CB1" w:rsidRPr="00FC76A2" w:rsidRDefault="00E64CB1" w:rsidP="00FC76A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FC76A2">
              <w:rPr>
                <w:rFonts w:cstheme="minorHAnsi"/>
                <w:bCs/>
              </w:rPr>
              <w:t xml:space="preserve">Wymiary </w:t>
            </w:r>
          </w:p>
          <w:p w14:paraId="221C33FD" w14:textId="2A8F76DD" w:rsidR="00E64CB1" w:rsidRPr="00FC76A2" w:rsidRDefault="00E64CB1" w:rsidP="00FC76A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FC76A2">
              <w:rPr>
                <w:rFonts w:cstheme="minorHAnsi"/>
                <w:bCs/>
              </w:rPr>
              <w:t xml:space="preserve">Długość 135mm +/- 5mm </w:t>
            </w:r>
          </w:p>
          <w:p w14:paraId="2F034894" w14:textId="5CCFD60C" w:rsidR="00E64CB1" w:rsidRPr="00FC76A2" w:rsidRDefault="00E64CB1" w:rsidP="00FC76A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FC76A2">
              <w:rPr>
                <w:rFonts w:cstheme="minorHAnsi"/>
                <w:bCs/>
              </w:rPr>
              <w:t>Szerokość 10mm +/- 2mm</w:t>
            </w:r>
          </w:p>
          <w:p w14:paraId="34DFFECC" w14:textId="19B2E21C" w:rsidR="00E64CB1" w:rsidRPr="00FC76A2" w:rsidRDefault="00E64CB1" w:rsidP="00FC76A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FC76A2">
              <w:rPr>
                <w:rFonts w:cstheme="minorHAnsi"/>
                <w:bCs/>
              </w:rPr>
              <w:t>Nadruk:</w:t>
            </w:r>
          </w:p>
          <w:p w14:paraId="103E9B79" w14:textId="7E991A05" w:rsidR="00E64CB1" w:rsidRPr="00FC76A2" w:rsidRDefault="00E64CB1" w:rsidP="00FC76A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FC76A2">
              <w:rPr>
                <w:rFonts w:cstheme="minorHAnsi"/>
                <w:bCs/>
              </w:rPr>
              <w:t>Metoda znakowania: laserowe</w:t>
            </w:r>
          </w:p>
          <w:p w14:paraId="4CDF2FBF" w14:textId="52882774" w:rsidR="00E64CB1" w:rsidRPr="00FC76A2" w:rsidRDefault="00E64CB1" w:rsidP="00FC76A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FC76A2">
              <w:rPr>
                <w:rFonts w:cstheme="minorHAnsi"/>
                <w:bCs/>
              </w:rPr>
              <w:t>Rozmiar nadruku – min 5x35 mm</w:t>
            </w:r>
          </w:p>
          <w:p w14:paraId="54479084" w14:textId="02C894A0" w:rsidR="00E64CB1" w:rsidRPr="004D6635" w:rsidRDefault="00E64CB1" w:rsidP="0BB014C8">
            <w:pPr>
              <w:rPr>
                <w:rFonts w:eastAsiaTheme="minorEastAsia" w:cstheme="minorHAnsi"/>
              </w:rPr>
            </w:pPr>
          </w:p>
          <w:p w14:paraId="295A6E81" w14:textId="0CD1D687" w:rsidR="737288A2" w:rsidRPr="004D6635" w:rsidRDefault="00657A52" w:rsidP="0BB014C8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Ilość: 15</w:t>
            </w:r>
            <w:r w:rsidR="00E64CB1" w:rsidRPr="004D6635">
              <w:rPr>
                <w:rFonts w:eastAsiaTheme="minorEastAsia" w:cstheme="minorHAnsi"/>
              </w:rPr>
              <w:t>0 szt.</w:t>
            </w:r>
          </w:p>
        </w:tc>
        <w:tc>
          <w:tcPr>
            <w:tcW w:w="5010" w:type="dxa"/>
          </w:tcPr>
          <w:p w14:paraId="6B9A0D03" w14:textId="5FE4E9EF" w:rsidR="737288A2" w:rsidRPr="004D6635" w:rsidRDefault="737288A2" w:rsidP="737288A2">
            <w:pPr>
              <w:rPr>
                <w:rFonts w:cstheme="minorHAnsi"/>
              </w:rPr>
            </w:pPr>
          </w:p>
          <w:p w14:paraId="2FE8DBC4" w14:textId="2B34C275" w:rsidR="737288A2" w:rsidRPr="004D6635" w:rsidRDefault="00293592" w:rsidP="737288A2">
            <w:pPr>
              <w:rPr>
                <w:rFonts w:cstheme="minorHAnsi"/>
              </w:rPr>
            </w:pPr>
            <w:r w:rsidRPr="004D6635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F7A00A3" wp14:editId="648D3E25">
                  <wp:extent cx="1733550" cy="17335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ŁUGOPIS COMS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430" cy="173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737288A2" w:rsidRPr="004D6635" w14:paraId="01AFFF48" w14:textId="77777777" w:rsidTr="365A8735">
        <w:trPr>
          <w:trHeight w:val="300"/>
        </w:trPr>
        <w:tc>
          <w:tcPr>
            <w:tcW w:w="4125" w:type="dxa"/>
          </w:tcPr>
          <w:p w14:paraId="57D3D492" w14:textId="15BCD6D2" w:rsidR="00E64CB1" w:rsidRPr="004D6635" w:rsidRDefault="00E64CB1" w:rsidP="00E64CB1">
            <w:pPr>
              <w:rPr>
                <w:rFonts w:cstheme="minorHAnsi"/>
                <w:bCs/>
              </w:rPr>
            </w:pPr>
            <w:r w:rsidRPr="004D6635">
              <w:rPr>
                <w:rFonts w:cstheme="minorHAnsi"/>
                <w:bCs/>
              </w:rPr>
              <w:lastRenderedPageBreak/>
              <w:t>Składana torba na zakupy</w:t>
            </w:r>
          </w:p>
          <w:p w14:paraId="12BBF9BD" w14:textId="714B493A" w:rsidR="00E64CB1" w:rsidRPr="00FC76A2" w:rsidRDefault="00E64CB1" w:rsidP="00FC76A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FC76A2">
              <w:rPr>
                <w:rFonts w:cstheme="minorHAnsi"/>
                <w:bCs/>
              </w:rPr>
              <w:t xml:space="preserve">Torba wykonana z poliestru 190 T w kolorze niebieskim/granatowym       </w:t>
            </w:r>
          </w:p>
          <w:p w14:paraId="4D13F196" w14:textId="6BA269B0" w:rsidR="00E64CB1" w:rsidRPr="00FC76A2" w:rsidRDefault="00E64CB1" w:rsidP="00FC76A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FC76A2">
              <w:rPr>
                <w:rFonts w:cstheme="minorHAnsi"/>
                <w:bCs/>
              </w:rPr>
              <w:t xml:space="preserve">Wymiary </w:t>
            </w:r>
            <w:r w:rsidR="00702205">
              <w:rPr>
                <w:rFonts w:cstheme="minorHAnsi"/>
                <w:bCs/>
              </w:rPr>
              <w:t xml:space="preserve">ok. </w:t>
            </w:r>
            <w:r w:rsidRPr="00FC76A2">
              <w:rPr>
                <w:rFonts w:cstheme="minorHAnsi"/>
                <w:bCs/>
              </w:rPr>
              <w:t>41 x 43 cm</w:t>
            </w:r>
          </w:p>
          <w:p w14:paraId="4D78C54F" w14:textId="0FF1E985" w:rsidR="00E64CB1" w:rsidRPr="00FC76A2" w:rsidRDefault="00702205" w:rsidP="00FC76A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Kolor torby: biały</w:t>
            </w:r>
          </w:p>
          <w:p w14:paraId="1B7F89EC" w14:textId="21C54A5E" w:rsidR="05A622C9" w:rsidRDefault="00657A52" w:rsidP="00FC76A2">
            <w:pPr>
              <w:pStyle w:val="Akapitzlist"/>
              <w:numPr>
                <w:ilvl w:val="0"/>
                <w:numId w:val="14"/>
              </w:numPr>
              <w:spacing w:line="257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Nadruk jedno</w:t>
            </w:r>
            <w:r w:rsidR="00702205">
              <w:rPr>
                <w:rFonts w:cstheme="minorHAnsi"/>
                <w:bCs/>
              </w:rPr>
              <w:t>stronny na torbie rozłożonej</w:t>
            </w:r>
            <w:r w:rsidR="006377D2">
              <w:rPr>
                <w:rFonts w:cstheme="minorHAnsi"/>
                <w:bCs/>
              </w:rPr>
              <w:t xml:space="preserve"> zgodnie z</w:t>
            </w:r>
            <w:r>
              <w:rPr>
                <w:rFonts w:cstheme="minorHAnsi"/>
                <w:bCs/>
              </w:rPr>
              <w:t xml:space="preserve"> wytycznymi dostarczonymi przez </w:t>
            </w:r>
            <w:r w:rsidR="006377D2">
              <w:rPr>
                <w:rFonts w:cstheme="minorHAnsi"/>
                <w:bCs/>
              </w:rPr>
              <w:t>zamawiającego</w:t>
            </w:r>
          </w:p>
          <w:p w14:paraId="6353825B" w14:textId="3A39E702" w:rsidR="00702205" w:rsidRPr="00FC76A2" w:rsidRDefault="00702205" w:rsidP="00FC76A2">
            <w:pPr>
              <w:pStyle w:val="Akapitzlist"/>
              <w:numPr>
                <w:ilvl w:val="0"/>
                <w:numId w:val="14"/>
              </w:numPr>
              <w:spacing w:line="257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Kolor nadruku: </w:t>
            </w:r>
            <w:proofErr w:type="spellStart"/>
            <w:r w:rsidR="00657A52">
              <w:rPr>
                <w:rFonts w:cstheme="minorHAnsi"/>
                <w:bCs/>
              </w:rPr>
              <w:t>full</w:t>
            </w:r>
            <w:proofErr w:type="spellEnd"/>
            <w:r w:rsidR="00657A52">
              <w:rPr>
                <w:rFonts w:cstheme="minorHAnsi"/>
                <w:bCs/>
              </w:rPr>
              <w:t xml:space="preserve"> </w:t>
            </w:r>
            <w:proofErr w:type="spellStart"/>
            <w:r w:rsidR="00657A52">
              <w:rPr>
                <w:rFonts w:cstheme="minorHAnsi"/>
                <w:bCs/>
              </w:rPr>
              <w:t>color</w:t>
            </w:r>
            <w:proofErr w:type="spellEnd"/>
          </w:p>
          <w:p w14:paraId="672D7214" w14:textId="1017FCC1" w:rsidR="00E64CB1" w:rsidRPr="00FC76A2" w:rsidRDefault="00E64CB1" w:rsidP="00FC76A2">
            <w:pPr>
              <w:pStyle w:val="Akapitzlist"/>
              <w:numPr>
                <w:ilvl w:val="0"/>
                <w:numId w:val="14"/>
              </w:numPr>
              <w:spacing w:line="257" w:lineRule="auto"/>
              <w:jc w:val="both"/>
              <w:rPr>
                <w:rFonts w:eastAsia="Calibri" w:cstheme="minorHAnsi"/>
              </w:rPr>
            </w:pPr>
            <w:r w:rsidRPr="00FC76A2">
              <w:rPr>
                <w:rFonts w:eastAsia="Calibri" w:cstheme="minorHAnsi"/>
              </w:rPr>
              <w:t>Po złożeniu torba w kształcie</w:t>
            </w:r>
            <w:r w:rsidR="006377D2">
              <w:rPr>
                <w:rFonts w:eastAsia="Calibri" w:cstheme="minorHAnsi"/>
              </w:rPr>
              <w:t xml:space="preserve"> i o wyglądzie</w:t>
            </w:r>
            <w:r w:rsidRPr="00FC76A2">
              <w:rPr>
                <w:rFonts w:eastAsia="Calibri" w:cstheme="minorHAnsi"/>
              </w:rPr>
              <w:t xml:space="preserve"> piłki</w:t>
            </w:r>
          </w:p>
          <w:p w14:paraId="0BB829FA" w14:textId="596C7180" w:rsidR="0BB014C8" w:rsidRPr="004D6635" w:rsidRDefault="0BB014C8" w:rsidP="0BB014C8">
            <w:pPr>
              <w:spacing w:line="257" w:lineRule="auto"/>
              <w:rPr>
                <w:rFonts w:eastAsia="Calibri" w:cstheme="minorHAnsi"/>
              </w:rPr>
            </w:pPr>
          </w:p>
          <w:p w14:paraId="5B516E4D" w14:textId="3663C0A6" w:rsidR="00D34617" w:rsidRPr="004D6635" w:rsidRDefault="00657A52" w:rsidP="0BB014C8">
            <w:pPr>
              <w:spacing w:line="257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Ilość: 15</w:t>
            </w:r>
            <w:r w:rsidR="00D34617" w:rsidRPr="004D6635">
              <w:rPr>
                <w:rFonts w:eastAsia="Calibri" w:cstheme="minorHAnsi"/>
              </w:rPr>
              <w:t>0</w:t>
            </w:r>
            <w:r w:rsidR="00702205">
              <w:rPr>
                <w:rFonts w:eastAsia="Calibri" w:cstheme="minorHAnsi"/>
              </w:rPr>
              <w:t xml:space="preserve"> szt.</w:t>
            </w:r>
          </w:p>
          <w:p w14:paraId="1748DB17" w14:textId="05B785A2" w:rsidR="737288A2" w:rsidRPr="004D6635" w:rsidRDefault="737288A2" w:rsidP="737288A2">
            <w:pPr>
              <w:rPr>
                <w:rFonts w:cstheme="minorHAnsi"/>
              </w:rPr>
            </w:pPr>
          </w:p>
        </w:tc>
        <w:tc>
          <w:tcPr>
            <w:tcW w:w="5010" w:type="dxa"/>
          </w:tcPr>
          <w:p w14:paraId="306B573A" w14:textId="6C87648F" w:rsidR="737288A2" w:rsidRPr="004D6635" w:rsidRDefault="00293592" w:rsidP="737288A2">
            <w:pPr>
              <w:rPr>
                <w:rFonts w:cstheme="minorHAnsi"/>
              </w:rPr>
            </w:pPr>
            <w:r w:rsidRPr="004D6635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FD449A4" wp14:editId="0840868E">
                  <wp:simplePos x="0" y="0"/>
                  <wp:positionH relativeFrom="margin">
                    <wp:posOffset>1672475</wp:posOffset>
                  </wp:positionH>
                  <wp:positionV relativeFrom="margin">
                    <wp:posOffset>281189</wp:posOffset>
                  </wp:positionV>
                  <wp:extent cx="1254760" cy="1622425"/>
                  <wp:effectExtent l="0" t="0" r="254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rba-na-zakupy-skladana-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62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6635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70E6A53A" wp14:editId="0D1A4F0B">
                  <wp:simplePos x="0" y="0"/>
                  <wp:positionH relativeFrom="margin">
                    <wp:posOffset>60383</wp:posOffset>
                  </wp:positionH>
                  <wp:positionV relativeFrom="margin">
                    <wp:posOffset>47625</wp:posOffset>
                  </wp:positionV>
                  <wp:extent cx="1687483" cy="2181720"/>
                  <wp:effectExtent l="0" t="0" r="8255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ba-na-zakupy-skladana-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080" cy="218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41A573" w14:textId="73966AAD" w:rsidR="737288A2" w:rsidRPr="004D6635" w:rsidRDefault="737288A2" w:rsidP="737288A2">
            <w:pPr>
              <w:rPr>
                <w:rFonts w:cstheme="minorHAnsi"/>
              </w:rPr>
            </w:pPr>
          </w:p>
          <w:p w14:paraId="6BE0CBFB" w14:textId="1BE64E99" w:rsidR="737288A2" w:rsidRPr="004D6635" w:rsidRDefault="737288A2" w:rsidP="737288A2">
            <w:pPr>
              <w:rPr>
                <w:rFonts w:cstheme="minorHAnsi"/>
              </w:rPr>
            </w:pPr>
          </w:p>
          <w:p w14:paraId="2A04260D" w14:textId="74688DA3" w:rsidR="737288A2" w:rsidRPr="004D6635" w:rsidRDefault="737288A2" w:rsidP="737288A2">
            <w:pPr>
              <w:rPr>
                <w:rFonts w:cstheme="minorHAnsi"/>
              </w:rPr>
            </w:pPr>
          </w:p>
          <w:p w14:paraId="1F8C163E" w14:textId="29E4B6E0" w:rsidR="33DCF58D" w:rsidRPr="004D6635" w:rsidRDefault="33DCF58D" w:rsidP="737288A2">
            <w:pPr>
              <w:rPr>
                <w:rFonts w:cstheme="minorHAnsi"/>
              </w:rPr>
            </w:pPr>
          </w:p>
        </w:tc>
      </w:tr>
      <w:tr w:rsidR="737288A2" w:rsidRPr="004D6635" w14:paraId="7985B1B3" w14:textId="77777777" w:rsidTr="365A8735">
        <w:trPr>
          <w:trHeight w:val="300"/>
        </w:trPr>
        <w:tc>
          <w:tcPr>
            <w:tcW w:w="4125" w:type="dxa"/>
          </w:tcPr>
          <w:p w14:paraId="7E63F3AB" w14:textId="303034A3" w:rsidR="004D6635" w:rsidRPr="004D6635" w:rsidRDefault="00657A52" w:rsidP="004D66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Pendrive 8</w:t>
            </w:r>
            <w:r w:rsidR="004D6635" w:rsidRPr="004D6635">
              <w:rPr>
                <w:rFonts w:cstheme="minorHAnsi"/>
              </w:rPr>
              <w:t xml:space="preserve"> GB</w:t>
            </w:r>
          </w:p>
          <w:p w14:paraId="2D39F82B" w14:textId="653D5E9F" w:rsidR="004D6635" w:rsidRPr="004D6635" w:rsidRDefault="004D6635" w:rsidP="004D663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D6635">
              <w:rPr>
                <w:rFonts w:cstheme="minorHAnsi"/>
              </w:rPr>
              <w:t xml:space="preserve">Plastikowy pendrive w kształcie karty kredytowej </w:t>
            </w:r>
          </w:p>
          <w:p w14:paraId="23F263D6" w14:textId="64276720" w:rsidR="004D6635" w:rsidRPr="004D6635" w:rsidRDefault="004D6635" w:rsidP="004D663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D6635">
              <w:rPr>
                <w:rFonts w:cstheme="minorHAnsi"/>
              </w:rPr>
              <w:t xml:space="preserve">Typ 2.0, prędkość zapisu min. 4 </w:t>
            </w:r>
            <w:proofErr w:type="spellStart"/>
            <w:r w:rsidRPr="004D6635">
              <w:rPr>
                <w:rFonts w:cstheme="minorHAnsi"/>
              </w:rPr>
              <w:t>mb</w:t>
            </w:r>
            <w:proofErr w:type="spellEnd"/>
            <w:r w:rsidRPr="004D6635">
              <w:rPr>
                <w:rFonts w:cstheme="minorHAnsi"/>
              </w:rPr>
              <w:t xml:space="preserve">/s, prędkość odczytu min. 8-10 </w:t>
            </w:r>
            <w:proofErr w:type="spellStart"/>
            <w:r w:rsidRPr="004D6635">
              <w:rPr>
                <w:rFonts w:cstheme="minorHAnsi"/>
              </w:rPr>
              <w:t>mb</w:t>
            </w:r>
            <w:proofErr w:type="spellEnd"/>
            <w:r w:rsidRPr="004D6635">
              <w:rPr>
                <w:rFonts w:cstheme="minorHAnsi"/>
              </w:rPr>
              <w:t>/s.</w:t>
            </w:r>
          </w:p>
          <w:p w14:paraId="24ECD6E5" w14:textId="77777777" w:rsidR="004D6635" w:rsidRPr="004D6635" w:rsidRDefault="004D6635" w:rsidP="004D663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D6635">
              <w:rPr>
                <w:rFonts w:cstheme="minorHAnsi"/>
              </w:rPr>
              <w:t>Wymiary: 8,4 x 5,2 x 0,2 cm.</w:t>
            </w:r>
          </w:p>
          <w:p w14:paraId="2CFCD3FA" w14:textId="2602A8BC" w:rsidR="004D6635" w:rsidRPr="004D6635" w:rsidRDefault="004D6635" w:rsidP="004D663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D6635">
              <w:rPr>
                <w:rFonts w:cstheme="minorHAnsi"/>
              </w:rPr>
              <w:t>Wielkość znakowania do 8,4 x 5,2 cm.</w:t>
            </w:r>
          </w:p>
          <w:p w14:paraId="0DC6CC59" w14:textId="4F473297" w:rsidR="33DCF58D" w:rsidRPr="004D6635" w:rsidRDefault="004D6635" w:rsidP="004D6635">
            <w:pPr>
              <w:pStyle w:val="Akapitzlist"/>
              <w:numPr>
                <w:ilvl w:val="0"/>
                <w:numId w:val="10"/>
              </w:numPr>
              <w:rPr>
                <w:rFonts w:eastAsiaTheme="minorEastAsia" w:cstheme="minorHAnsi"/>
              </w:rPr>
            </w:pPr>
            <w:r w:rsidRPr="004D6635">
              <w:rPr>
                <w:rFonts w:cstheme="minorHAnsi"/>
              </w:rPr>
              <w:t>zadruk dwustronny</w:t>
            </w:r>
            <w:r w:rsidR="006377D2">
              <w:rPr>
                <w:rFonts w:cstheme="minorHAnsi"/>
              </w:rPr>
              <w:t xml:space="preserve"> </w:t>
            </w:r>
            <w:r w:rsidR="006377D2">
              <w:rPr>
                <w:rFonts w:cstheme="minorHAnsi"/>
                <w:bCs/>
              </w:rPr>
              <w:t>zgodnie z wytycznymi dostarczonymi przez zamawiającego</w:t>
            </w:r>
          </w:p>
          <w:p w14:paraId="03483855" w14:textId="77777777" w:rsidR="006377D2" w:rsidRDefault="006377D2" w:rsidP="004D6635">
            <w:pPr>
              <w:rPr>
                <w:rFonts w:cstheme="minorHAnsi"/>
                <w:bCs/>
              </w:rPr>
            </w:pPr>
          </w:p>
          <w:p w14:paraId="2A56784C" w14:textId="2A778EFC" w:rsidR="004D6635" w:rsidRPr="004D6635" w:rsidRDefault="00657A52" w:rsidP="004D6635">
            <w:pPr>
              <w:rPr>
                <w:rFonts w:eastAsiaTheme="minorEastAsia" w:cstheme="minorHAnsi"/>
              </w:rPr>
            </w:pPr>
            <w:r>
              <w:rPr>
                <w:rFonts w:cstheme="minorHAnsi"/>
                <w:bCs/>
              </w:rPr>
              <w:t>Ilość: 15</w:t>
            </w:r>
            <w:r w:rsidR="004D6635" w:rsidRPr="004D6635">
              <w:rPr>
                <w:rFonts w:cstheme="minorHAnsi"/>
                <w:bCs/>
              </w:rPr>
              <w:t>0 szt.</w:t>
            </w:r>
          </w:p>
        </w:tc>
        <w:tc>
          <w:tcPr>
            <w:tcW w:w="5010" w:type="dxa"/>
          </w:tcPr>
          <w:p w14:paraId="133BC1F1" w14:textId="1857C6F6" w:rsidR="737288A2" w:rsidRPr="004D6635" w:rsidRDefault="00293592" w:rsidP="737288A2">
            <w:pPr>
              <w:rPr>
                <w:rFonts w:cstheme="minorHAnsi"/>
              </w:rPr>
            </w:pPr>
            <w:r w:rsidRPr="004D6635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A78994A" wp14:editId="30CF080F">
                  <wp:extent cx="3044190" cy="2014220"/>
                  <wp:effectExtent l="0" t="0" r="3810" b="508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4028-600x39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190" cy="201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92E18" w14:textId="751C02D3" w:rsidR="1149AF93" w:rsidRPr="004D6635" w:rsidRDefault="1149AF93" w:rsidP="737288A2">
            <w:pPr>
              <w:rPr>
                <w:rFonts w:cstheme="minorHAnsi"/>
              </w:rPr>
            </w:pPr>
          </w:p>
        </w:tc>
      </w:tr>
    </w:tbl>
    <w:p w14:paraId="157A9B73" w14:textId="0D26FC2D" w:rsidR="1E0308B2" w:rsidRPr="004D6635" w:rsidRDefault="1E0308B2">
      <w:pPr>
        <w:rPr>
          <w:rFonts w:cstheme="minorHAnsi"/>
        </w:rPr>
      </w:pPr>
    </w:p>
    <w:p w14:paraId="1E6845AB" w14:textId="1CA6D521" w:rsidR="0BB014C8" w:rsidRPr="004D6635" w:rsidRDefault="0BB014C8">
      <w:pPr>
        <w:rPr>
          <w:rFonts w:cstheme="minorHAnsi"/>
        </w:rPr>
      </w:pPr>
    </w:p>
    <w:p w14:paraId="3BB50C8B" w14:textId="35147E2D" w:rsidR="737288A2" w:rsidRPr="004D6635" w:rsidRDefault="737288A2" w:rsidP="737288A2">
      <w:pPr>
        <w:rPr>
          <w:rFonts w:cstheme="minorHAnsi"/>
        </w:rPr>
      </w:pPr>
    </w:p>
    <w:sectPr w:rsidR="737288A2" w:rsidRPr="004D6635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4112C" w14:textId="77777777" w:rsidR="00E61B33" w:rsidRDefault="00E61B33" w:rsidP="00CB3AFE">
      <w:pPr>
        <w:spacing w:after="0" w:line="240" w:lineRule="auto"/>
      </w:pPr>
      <w:r>
        <w:separator/>
      </w:r>
    </w:p>
  </w:endnote>
  <w:endnote w:type="continuationSeparator" w:id="0">
    <w:p w14:paraId="7F343292" w14:textId="77777777" w:rsidR="00E61B33" w:rsidRDefault="00E61B33" w:rsidP="00CB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3E519" w14:textId="77777777" w:rsidR="00E61B33" w:rsidRDefault="00E61B33" w:rsidP="00CB3AFE">
      <w:pPr>
        <w:spacing w:after="0" w:line="240" w:lineRule="auto"/>
      </w:pPr>
      <w:r>
        <w:separator/>
      </w:r>
    </w:p>
  </w:footnote>
  <w:footnote w:type="continuationSeparator" w:id="0">
    <w:p w14:paraId="67D144E7" w14:textId="77777777" w:rsidR="00E61B33" w:rsidRDefault="00E61B33" w:rsidP="00CB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B6436" w14:textId="29FA97B7" w:rsidR="00F143BC" w:rsidRDefault="00F143BC" w:rsidP="00F143BC">
    <w:pPr>
      <w:jc w:val="right"/>
      <w:rPr>
        <w:rFonts w:ascii="Times New Roman" w:hAnsi="Times New Roman"/>
        <w:b/>
        <w:sz w:val="23"/>
        <w:szCs w:val="23"/>
      </w:rPr>
    </w:pPr>
    <w:r>
      <w:rPr>
        <w:rFonts w:ascii="Times New Roman" w:hAnsi="Times New Roman"/>
        <w:b/>
        <w:sz w:val="23"/>
        <w:szCs w:val="23"/>
      </w:rPr>
      <w:t>Załącznik nr 2 do Zaproszenia</w:t>
    </w:r>
  </w:p>
  <w:p w14:paraId="78C49E52" w14:textId="77777777" w:rsidR="00F143BC" w:rsidRDefault="00F143BC" w:rsidP="00F143BC">
    <w:pPr>
      <w:jc w:val="right"/>
      <w:rPr>
        <w:rFonts w:ascii="Times New Roman" w:hAnsi="Times New Roman"/>
        <w:b/>
        <w:sz w:val="23"/>
        <w:szCs w:val="23"/>
      </w:rPr>
    </w:pPr>
  </w:p>
  <w:p w14:paraId="019B9B5C" w14:textId="77777777" w:rsidR="00CB3AFE" w:rsidRDefault="00CB3AFE" w:rsidP="00CB3AFE">
    <w:pPr>
      <w:jc w:val="center"/>
      <w:rPr>
        <w:rFonts w:ascii="Times New Roman" w:hAnsi="Times New Roman"/>
        <w:b/>
        <w:sz w:val="23"/>
        <w:szCs w:val="23"/>
      </w:rPr>
    </w:pPr>
    <w:r w:rsidRPr="003C5369">
      <w:rPr>
        <w:rFonts w:ascii="Times New Roman" w:hAnsi="Times New Roman"/>
        <w:b/>
        <w:sz w:val="23"/>
        <w:szCs w:val="23"/>
      </w:rPr>
      <w:t>OPIS PRZEDMIOTU ZAMÓWIENIA</w:t>
    </w:r>
  </w:p>
  <w:p w14:paraId="51D2D194" w14:textId="77777777" w:rsidR="00CB3AFE" w:rsidRPr="00CB3AFE" w:rsidRDefault="00CB3AFE" w:rsidP="00CB3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7B14"/>
    <w:multiLevelType w:val="hybridMultilevel"/>
    <w:tmpl w:val="BD142840"/>
    <w:lvl w:ilvl="0" w:tplc="970E8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2A56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A207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B2AE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CAFB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96BE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488B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8C0F6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36CD7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D147F"/>
    <w:multiLevelType w:val="hybridMultilevel"/>
    <w:tmpl w:val="D5DCE0EC"/>
    <w:lvl w:ilvl="0" w:tplc="B6ECF3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03CD"/>
    <w:multiLevelType w:val="hybridMultilevel"/>
    <w:tmpl w:val="7BCEF13C"/>
    <w:lvl w:ilvl="0" w:tplc="2C8C6F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54E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C7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0D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82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8D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0C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EF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08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A8C"/>
    <w:multiLevelType w:val="hybridMultilevel"/>
    <w:tmpl w:val="81F4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F114"/>
    <w:multiLevelType w:val="hybridMultilevel"/>
    <w:tmpl w:val="3BD48B20"/>
    <w:lvl w:ilvl="0" w:tplc="BC08075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D5B049EA">
      <w:start w:val="1"/>
      <w:numFmt w:val="bullet"/>
      <w:lvlText w:val="o"/>
      <w:lvlJc w:val="left"/>
      <w:pPr>
        <w:ind w:left="1080" w:hanging="360"/>
      </w:pPr>
      <w:rPr>
        <w:rFonts w:ascii="&quot;Courier New&quot;" w:hAnsi="&quot;Courier New&quot;" w:hint="default"/>
      </w:rPr>
    </w:lvl>
    <w:lvl w:ilvl="2" w:tplc="14CE6B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42C3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D81A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A74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2E29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506A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24EA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0340D"/>
    <w:multiLevelType w:val="hybridMultilevel"/>
    <w:tmpl w:val="CC509D0E"/>
    <w:lvl w:ilvl="0" w:tplc="94DC6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AAA6D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9BD6DA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D254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6C52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F7837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4082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88EF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90031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417B1"/>
    <w:multiLevelType w:val="hybridMultilevel"/>
    <w:tmpl w:val="9DF2D84A"/>
    <w:lvl w:ilvl="0" w:tplc="22FC6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26EF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CC1F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346F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5C76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DE8A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2E9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6CEB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6BCF4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2545D"/>
    <w:multiLevelType w:val="hybridMultilevel"/>
    <w:tmpl w:val="42F62294"/>
    <w:lvl w:ilvl="0" w:tplc="E7240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0D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64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42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04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07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2E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1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6C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22BB"/>
    <w:multiLevelType w:val="hybridMultilevel"/>
    <w:tmpl w:val="2924D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415D"/>
    <w:multiLevelType w:val="hybridMultilevel"/>
    <w:tmpl w:val="2D7A071C"/>
    <w:lvl w:ilvl="0" w:tplc="39560C96">
      <w:start w:val="1"/>
      <w:numFmt w:val="decimal"/>
      <w:lvlText w:val="%1."/>
      <w:lvlJc w:val="left"/>
      <w:pPr>
        <w:ind w:left="720" w:hanging="360"/>
      </w:pPr>
    </w:lvl>
    <w:lvl w:ilvl="1" w:tplc="2856ECD4">
      <w:start w:val="1"/>
      <w:numFmt w:val="lowerLetter"/>
      <w:lvlText w:val="%2."/>
      <w:lvlJc w:val="left"/>
      <w:pPr>
        <w:ind w:left="1440" w:hanging="360"/>
      </w:pPr>
    </w:lvl>
    <w:lvl w:ilvl="2" w:tplc="2C8452AC">
      <w:start w:val="1"/>
      <w:numFmt w:val="lowerRoman"/>
      <w:lvlText w:val="%3."/>
      <w:lvlJc w:val="right"/>
      <w:pPr>
        <w:ind w:left="2160" w:hanging="180"/>
      </w:pPr>
    </w:lvl>
    <w:lvl w:ilvl="3" w:tplc="EA149EE4">
      <w:start w:val="1"/>
      <w:numFmt w:val="decimal"/>
      <w:lvlText w:val="%4."/>
      <w:lvlJc w:val="left"/>
      <w:pPr>
        <w:ind w:left="2880" w:hanging="360"/>
      </w:pPr>
    </w:lvl>
    <w:lvl w:ilvl="4" w:tplc="23EEC622">
      <w:start w:val="1"/>
      <w:numFmt w:val="lowerLetter"/>
      <w:lvlText w:val="%5."/>
      <w:lvlJc w:val="left"/>
      <w:pPr>
        <w:ind w:left="3600" w:hanging="360"/>
      </w:pPr>
    </w:lvl>
    <w:lvl w:ilvl="5" w:tplc="8E4CA1E8">
      <w:start w:val="1"/>
      <w:numFmt w:val="lowerRoman"/>
      <w:lvlText w:val="%6."/>
      <w:lvlJc w:val="right"/>
      <w:pPr>
        <w:ind w:left="4320" w:hanging="180"/>
      </w:pPr>
    </w:lvl>
    <w:lvl w:ilvl="6" w:tplc="C5666540">
      <w:start w:val="1"/>
      <w:numFmt w:val="decimal"/>
      <w:lvlText w:val="%7."/>
      <w:lvlJc w:val="left"/>
      <w:pPr>
        <w:ind w:left="5040" w:hanging="360"/>
      </w:pPr>
    </w:lvl>
    <w:lvl w:ilvl="7" w:tplc="D74AB090">
      <w:start w:val="1"/>
      <w:numFmt w:val="lowerLetter"/>
      <w:lvlText w:val="%8."/>
      <w:lvlJc w:val="left"/>
      <w:pPr>
        <w:ind w:left="5760" w:hanging="360"/>
      </w:pPr>
    </w:lvl>
    <w:lvl w:ilvl="8" w:tplc="1A4405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4C732"/>
    <w:multiLevelType w:val="hybridMultilevel"/>
    <w:tmpl w:val="C52470B8"/>
    <w:lvl w:ilvl="0" w:tplc="9D16F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AEBA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3455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4E62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6039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F4483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785A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3245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2499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FF6752"/>
    <w:multiLevelType w:val="hybridMultilevel"/>
    <w:tmpl w:val="2232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E5155"/>
    <w:multiLevelType w:val="hybridMultilevel"/>
    <w:tmpl w:val="EAA2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458B1"/>
    <w:multiLevelType w:val="hybridMultilevel"/>
    <w:tmpl w:val="8FFC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CEB239"/>
    <w:rsid w:val="000104E1"/>
    <w:rsid w:val="00293592"/>
    <w:rsid w:val="004D6635"/>
    <w:rsid w:val="006377D2"/>
    <w:rsid w:val="00657A52"/>
    <w:rsid w:val="00702205"/>
    <w:rsid w:val="007184B8"/>
    <w:rsid w:val="00725987"/>
    <w:rsid w:val="00CB3AFE"/>
    <w:rsid w:val="00D34617"/>
    <w:rsid w:val="00E61B33"/>
    <w:rsid w:val="00E64CB1"/>
    <w:rsid w:val="00F143BC"/>
    <w:rsid w:val="00FC454B"/>
    <w:rsid w:val="00FC76A2"/>
    <w:rsid w:val="0111DF19"/>
    <w:rsid w:val="0143B5E9"/>
    <w:rsid w:val="017DFDB6"/>
    <w:rsid w:val="0227F71F"/>
    <w:rsid w:val="02DBF54F"/>
    <w:rsid w:val="030CC125"/>
    <w:rsid w:val="031FED89"/>
    <w:rsid w:val="036EFD2A"/>
    <w:rsid w:val="0381DCC4"/>
    <w:rsid w:val="03C3C780"/>
    <w:rsid w:val="03E51C88"/>
    <w:rsid w:val="0422951F"/>
    <w:rsid w:val="0441772E"/>
    <w:rsid w:val="04482B3B"/>
    <w:rsid w:val="046B4AB4"/>
    <w:rsid w:val="04D05C3F"/>
    <w:rsid w:val="0514C47B"/>
    <w:rsid w:val="053EC86B"/>
    <w:rsid w:val="05A622C9"/>
    <w:rsid w:val="05BFADEF"/>
    <w:rsid w:val="05EBC3C5"/>
    <w:rsid w:val="0605D2D3"/>
    <w:rsid w:val="06B97D86"/>
    <w:rsid w:val="06CBDEA7"/>
    <w:rsid w:val="07050E9B"/>
    <w:rsid w:val="07FE7A11"/>
    <w:rsid w:val="084A9116"/>
    <w:rsid w:val="08902D3C"/>
    <w:rsid w:val="0899AFEE"/>
    <w:rsid w:val="08BED698"/>
    <w:rsid w:val="08DA14EB"/>
    <w:rsid w:val="0926AA15"/>
    <w:rsid w:val="09ACBB7D"/>
    <w:rsid w:val="09CFE192"/>
    <w:rsid w:val="0A4BA668"/>
    <w:rsid w:val="0A4E0EA4"/>
    <w:rsid w:val="0A5EC46C"/>
    <w:rsid w:val="0B2F0173"/>
    <w:rsid w:val="0B4BB4C6"/>
    <w:rsid w:val="0B84834E"/>
    <w:rsid w:val="0BB014C8"/>
    <w:rsid w:val="0BEE5D6D"/>
    <w:rsid w:val="0C4B9329"/>
    <w:rsid w:val="0CB82D4D"/>
    <w:rsid w:val="0DB1E0D9"/>
    <w:rsid w:val="0E04636A"/>
    <w:rsid w:val="0E0D085B"/>
    <w:rsid w:val="0E507D96"/>
    <w:rsid w:val="0F7DF11F"/>
    <w:rsid w:val="105AFDE7"/>
    <w:rsid w:val="105C32EA"/>
    <w:rsid w:val="10B4D79D"/>
    <w:rsid w:val="1106D1D9"/>
    <w:rsid w:val="110914D9"/>
    <w:rsid w:val="1149AF93"/>
    <w:rsid w:val="114DF4A3"/>
    <w:rsid w:val="11DE27E5"/>
    <w:rsid w:val="123FF82C"/>
    <w:rsid w:val="125264FE"/>
    <w:rsid w:val="12E7E1DB"/>
    <w:rsid w:val="134069B3"/>
    <w:rsid w:val="137B4E67"/>
    <w:rsid w:val="14025F40"/>
    <w:rsid w:val="14370397"/>
    <w:rsid w:val="143A3662"/>
    <w:rsid w:val="14506633"/>
    <w:rsid w:val="14736B29"/>
    <w:rsid w:val="149FF9B4"/>
    <w:rsid w:val="14A3AA17"/>
    <w:rsid w:val="14B1CEEC"/>
    <w:rsid w:val="150189DE"/>
    <w:rsid w:val="15A8CDEC"/>
    <w:rsid w:val="15BBF6D0"/>
    <w:rsid w:val="15D2812F"/>
    <w:rsid w:val="15E48783"/>
    <w:rsid w:val="1643C1F8"/>
    <w:rsid w:val="16CDACF2"/>
    <w:rsid w:val="16E8C818"/>
    <w:rsid w:val="16EA5D44"/>
    <w:rsid w:val="16EF756C"/>
    <w:rsid w:val="16F56107"/>
    <w:rsid w:val="17207310"/>
    <w:rsid w:val="1757CFF9"/>
    <w:rsid w:val="17BA7112"/>
    <w:rsid w:val="17CBDEF1"/>
    <w:rsid w:val="17E366CB"/>
    <w:rsid w:val="1859BC08"/>
    <w:rsid w:val="188B45CD"/>
    <w:rsid w:val="1903884D"/>
    <w:rsid w:val="19460C47"/>
    <w:rsid w:val="195E7ABE"/>
    <w:rsid w:val="19E80D11"/>
    <w:rsid w:val="1A4E95E6"/>
    <w:rsid w:val="1AD488A8"/>
    <w:rsid w:val="1AD50739"/>
    <w:rsid w:val="1B1B374D"/>
    <w:rsid w:val="1B85BE58"/>
    <w:rsid w:val="1B863A57"/>
    <w:rsid w:val="1B949259"/>
    <w:rsid w:val="1BAA1C5E"/>
    <w:rsid w:val="1BB2988D"/>
    <w:rsid w:val="1BB9A985"/>
    <w:rsid w:val="1BD77F7A"/>
    <w:rsid w:val="1BEBEE96"/>
    <w:rsid w:val="1C105B06"/>
    <w:rsid w:val="1C159E5C"/>
    <w:rsid w:val="1C75B1D2"/>
    <w:rsid w:val="1C86F23E"/>
    <w:rsid w:val="1CD88E6B"/>
    <w:rsid w:val="1CE773B3"/>
    <w:rsid w:val="1D5260FD"/>
    <w:rsid w:val="1DF7E7D7"/>
    <w:rsid w:val="1E0308B2"/>
    <w:rsid w:val="1E2F4A33"/>
    <w:rsid w:val="1EBDDB19"/>
    <w:rsid w:val="1F08AB41"/>
    <w:rsid w:val="1F2D2301"/>
    <w:rsid w:val="1F4355A4"/>
    <w:rsid w:val="1F66C8FB"/>
    <w:rsid w:val="1F78F7CA"/>
    <w:rsid w:val="1F9B3A3C"/>
    <w:rsid w:val="1FCB1A94"/>
    <w:rsid w:val="20950910"/>
    <w:rsid w:val="20970705"/>
    <w:rsid w:val="20A4F6D4"/>
    <w:rsid w:val="20CDC9BE"/>
    <w:rsid w:val="2138CA68"/>
    <w:rsid w:val="21983996"/>
    <w:rsid w:val="2199C1D2"/>
    <w:rsid w:val="21EF1976"/>
    <w:rsid w:val="227ACA40"/>
    <w:rsid w:val="22E231BC"/>
    <w:rsid w:val="23121238"/>
    <w:rsid w:val="232DDD2A"/>
    <w:rsid w:val="233409F7"/>
    <w:rsid w:val="23BA0757"/>
    <w:rsid w:val="2407FA36"/>
    <w:rsid w:val="242111C1"/>
    <w:rsid w:val="246E14D5"/>
    <w:rsid w:val="24CFE03C"/>
    <w:rsid w:val="251340C3"/>
    <w:rsid w:val="2564B9E5"/>
    <w:rsid w:val="25ADA11B"/>
    <w:rsid w:val="25FBBD1D"/>
    <w:rsid w:val="2670994A"/>
    <w:rsid w:val="26A1278A"/>
    <w:rsid w:val="26C1D41C"/>
    <w:rsid w:val="26D7AEB4"/>
    <w:rsid w:val="28A575ED"/>
    <w:rsid w:val="28DAF907"/>
    <w:rsid w:val="28E30333"/>
    <w:rsid w:val="29709A74"/>
    <w:rsid w:val="29953CD1"/>
    <w:rsid w:val="29CD5D35"/>
    <w:rsid w:val="2A34D481"/>
    <w:rsid w:val="2A378731"/>
    <w:rsid w:val="2A5F40FB"/>
    <w:rsid w:val="2AA20748"/>
    <w:rsid w:val="2AAE677D"/>
    <w:rsid w:val="2AD8CB71"/>
    <w:rsid w:val="2AE6C59B"/>
    <w:rsid w:val="2AF450B3"/>
    <w:rsid w:val="2B764673"/>
    <w:rsid w:val="2BEBC365"/>
    <w:rsid w:val="2BFAF6AE"/>
    <w:rsid w:val="2C3549D4"/>
    <w:rsid w:val="2CADEEBB"/>
    <w:rsid w:val="2CE3CF4A"/>
    <w:rsid w:val="2D006621"/>
    <w:rsid w:val="2D51EC20"/>
    <w:rsid w:val="2D8D8364"/>
    <w:rsid w:val="2DC192A7"/>
    <w:rsid w:val="2E1E665D"/>
    <w:rsid w:val="2E307E87"/>
    <w:rsid w:val="2E63901D"/>
    <w:rsid w:val="2E63B75B"/>
    <w:rsid w:val="2E979BBD"/>
    <w:rsid w:val="2EA605CC"/>
    <w:rsid w:val="2EBB56A6"/>
    <w:rsid w:val="2F131794"/>
    <w:rsid w:val="2F34E150"/>
    <w:rsid w:val="2F7ECFDB"/>
    <w:rsid w:val="2F8EB381"/>
    <w:rsid w:val="2FF685C0"/>
    <w:rsid w:val="2FFF934F"/>
    <w:rsid w:val="300F3994"/>
    <w:rsid w:val="30152EDC"/>
    <w:rsid w:val="308003C1"/>
    <w:rsid w:val="30C1B9A6"/>
    <w:rsid w:val="31A28D71"/>
    <w:rsid w:val="31B71434"/>
    <w:rsid w:val="31BFA60F"/>
    <w:rsid w:val="31CB65F2"/>
    <w:rsid w:val="31E3F3A1"/>
    <w:rsid w:val="321079C8"/>
    <w:rsid w:val="32298C23"/>
    <w:rsid w:val="32B6EB4B"/>
    <w:rsid w:val="32FAB34A"/>
    <w:rsid w:val="332041C4"/>
    <w:rsid w:val="33340ADC"/>
    <w:rsid w:val="3358C36B"/>
    <w:rsid w:val="33A7E865"/>
    <w:rsid w:val="33BF571B"/>
    <w:rsid w:val="33C55C84"/>
    <w:rsid w:val="33D8CD02"/>
    <w:rsid w:val="33DCF58D"/>
    <w:rsid w:val="348BB1BB"/>
    <w:rsid w:val="348FA01F"/>
    <w:rsid w:val="35330B0B"/>
    <w:rsid w:val="358EF5EC"/>
    <w:rsid w:val="35BF5B2C"/>
    <w:rsid w:val="35D8F2C8"/>
    <w:rsid w:val="35E5663F"/>
    <w:rsid w:val="364A40C6"/>
    <w:rsid w:val="365A8735"/>
    <w:rsid w:val="371DA5DF"/>
    <w:rsid w:val="37422E75"/>
    <w:rsid w:val="37F1F191"/>
    <w:rsid w:val="383675DE"/>
    <w:rsid w:val="383B33EE"/>
    <w:rsid w:val="38A7D0BF"/>
    <w:rsid w:val="38B0A854"/>
    <w:rsid w:val="391194E4"/>
    <w:rsid w:val="3915FBF2"/>
    <w:rsid w:val="39229968"/>
    <w:rsid w:val="397559F0"/>
    <w:rsid w:val="3977D384"/>
    <w:rsid w:val="399B70FB"/>
    <w:rsid w:val="39CC7CA9"/>
    <w:rsid w:val="39DABD92"/>
    <w:rsid w:val="39DE541D"/>
    <w:rsid w:val="39FA17E6"/>
    <w:rsid w:val="39FF9470"/>
    <w:rsid w:val="3A5F579E"/>
    <w:rsid w:val="3A7C483E"/>
    <w:rsid w:val="3AB907C1"/>
    <w:rsid w:val="3B5CF668"/>
    <w:rsid w:val="3B6F91F4"/>
    <w:rsid w:val="3BB0702E"/>
    <w:rsid w:val="3BC70740"/>
    <w:rsid w:val="3BE164E7"/>
    <w:rsid w:val="3C249BBF"/>
    <w:rsid w:val="3C38BF95"/>
    <w:rsid w:val="3C93D9DB"/>
    <w:rsid w:val="3CEA5431"/>
    <w:rsid w:val="3CF9D4B7"/>
    <w:rsid w:val="3D5EED69"/>
    <w:rsid w:val="3DD0C1A2"/>
    <w:rsid w:val="3DF61BA9"/>
    <w:rsid w:val="3E2DB1FE"/>
    <w:rsid w:val="3E50A618"/>
    <w:rsid w:val="3E7EEB36"/>
    <w:rsid w:val="3E9F9ADC"/>
    <w:rsid w:val="3EA732B6"/>
    <w:rsid w:val="3EEB34CF"/>
    <w:rsid w:val="3F2AA9FF"/>
    <w:rsid w:val="3FF30257"/>
    <w:rsid w:val="40156AF6"/>
    <w:rsid w:val="4015E06C"/>
    <w:rsid w:val="40BDC5B7"/>
    <w:rsid w:val="4138C830"/>
    <w:rsid w:val="41397C4E"/>
    <w:rsid w:val="41507291"/>
    <w:rsid w:val="42004192"/>
    <w:rsid w:val="42212023"/>
    <w:rsid w:val="4227B680"/>
    <w:rsid w:val="424C87E1"/>
    <w:rsid w:val="425FEDDC"/>
    <w:rsid w:val="42B53661"/>
    <w:rsid w:val="43C0DC81"/>
    <w:rsid w:val="444CF7D5"/>
    <w:rsid w:val="44FC95C3"/>
    <w:rsid w:val="450D545C"/>
    <w:rsid w:val="453536D5"/>
    <w:rsid w:val="455A1DFE"/>
    <w:rsid w:val="45C76826"/>
    <w:rsid w:val="45D95E5F"/>
    <w:rsid w:val="461F9B86"/>
    <w:rsid w:val="46478992"/>
    <w:rsid w:val="47097D00"/>
    <w:rsid w:val="47752EC0"/>
    <w:rsid w:val="478C8FA9"/>
    <w:rsid w:val="47BE7A22"/>
    <w:rsid w:val="47E55231"/>
    <w:rsid w:val="47E9916C"/>
    <w:rsid w:val="4821A7CD"/>
    <w:rsid w:val="48380AA1"/>
    <w:rsid w:val="488EFDFA"/>
    <w:rsid w:val="48C63C2F"/>
    <w:rsid w:val="4913DDEE"/>
    <w:rsid w:val="495B2EFB"/>
    <w:rsid w:val="495F5CE0"/>
    <w:rsid w:val="496601F7"/>
    <w:rsid w:val="49E8C944"/>
    <w:rsid w:val="4A56918F"/>
    <w:rsid w:val="4A622DE2"/>
    <w:rsid w:val="4A8C92CF"/>
    <w:rsid w:val="4AACCCC1"/>
    <w:rsid w:val="4AAEC7C0"/>
    <w:rsid w:val="4AFEB4F1"/>
    <w:rsid w:val="4B003DB5"/>
    <w:rsid w:val="4B232217"/>
    <w:rsid w:val="4BF904FA"/>
    <w:rsid w:val="4C46DC96"/>
    <w:rsid w:val="4C9DA2B9"/>
    <w:rsid w:val="4CA0B3A2"/>
    <w:rsid w:val="4CD56CE5"/>
    <w:rsid w:val="4D69B3D3"/>
    <w:rsid w:val="4E2B78F0"/>
    <w:rsid w:val="4E2D875E"/>
    <w:rsid w:val="4E8210C5"/>
    <w:rsid w:val="4E942348"/>
    <w:rsid w:val="4EEC37F6"/>
    <w:rsid w:val="4F7DF272"/>
    <w:rsid w:val="4F9A9237"/>
    <w:rsid w:val="4FC09B27"/>
    <w:rsid w:val="50314470"/>
    <w:rsid w:val="506096E1"/>
    <w:rsid w:val="50745DB8"/>
    <w:rsid w:val="5083A9CC"/>
    <w:rsid w:val="50C118E8"/>
    <w:rsid w:val="514DAFDA"/>
    <w:rsid w:val="518E9B30"/>
    <w:rsid w:val="5195CCDC"/>
    <w:rsid w:val="51D3DB80"/>
    <w:rsid w:val="51E93727"/>
    <w:rsid w:val="52369432"/>
    <w:rsid w:val="5243891C"/>
    <w:rsid w:val="526B54D5"/>
    <w:rsid w:val="529643EE"/>
    <w:rsid w:val="52DAEB85"/>
    <w:rsid w:val="532528FF"/>
    <w:rsid w:val="5395FD3A"/>
    <w:rsid w:val="53CABE74"/>
    <w:rsid w:val="53CF2E95"/>
    <w:rsid w:val="5449BFD7"/>
    <w:rsid w:val="545575CC"/>
    <w:rsid w:val="551D5F53"/>
    <w:rsid w:val="5607329A"/>
    <w:rsid w:val="562F330C"/>
    <w:rsid w:val="564D2281"/>
    <w:rsid w:val="56722375"/>
    <w:rsid w:val="57CFD599"/>
    <w:rsid w:val="57EECA8E"/>
    <w:rsid w:val="57F97DBD"/>
    <w:rsid w:val="580694CF"/>
    <w:rsid w:val="58544FBA"/>
    <w:rsid w:val="58B9FD83"/>
    <w:rsid w:val="595F865E"/>
    <w:rsid w:val="596D7EC0"/>
    <w:rsid w:val="59BDF79A"/>
    <w:rsid w:val="5A5A4B0B"/>
    <w:rsid w:val="5A5EF1C1"/>
    <w:rsid w:val="5A6B8CCD"/>
    <w:rsid w:val="5AA0F7A7"/>
    <w:rsid w:val="5ADBAFE0"/>
    <w:rsid w:val="5B6499EB"/>
    <w:rsid w:val="5BACF7B9"/>
    <w:rsid w:val="5C5AB91F"/>
    <w:rsid w:val="5D6428E5"/>
    <w:rsid w:val="5DDD87E5"/>
    <w:rsid w:val="5DDEFDA0"/>
    <w:rsid w:val="5DF7A0CE"/>
    <w:rsid w:val="5E02DBB4"/>
    <w:rsid w:val="5E1C342B"/>
    <w:rsid w:val="5E438399"/>
    <w:rsid w:val="5E5D087D"/>
    <w:rsid w:val="5E9C3AAD"/>
    <w:rsid w:val="5EF36BE6"/>
    <w:rsid w:val="5F65CDF0"/>
    <w:rsid w:val="5F9BE882"/>
    <w:rsid w:val="5FD27829"/>
    <w:rsid w:val="5FE48F1C"/>
    <w:rsid w:val="5FE779D4"/>
    <w:rsid w:val="6020828E"/>
    <w:rsid w:val="6026469A"/>
    <w:rsid w:val="60731339"/>
    <w:rsid w:val="60C601DB"/>
    <w:rsid w:val="61144734"/>
    <w:rsid w:val="61220331"/>
    <w:rsid w:val="61C6C3FC"/>
    <w:rsid w:val="620011A2"/>
    <w:rsid w:val="63468D27"/>
    <w:rsid w:val="6366C64D"/>
    <w:rsid w:val="641B7846"/>
    <w:rsid w:val="64552A91"/>
    <w:rsid w:val="651A86FD"/>
    <w:rsid w:val="65438F04"/>
    <w:rsid w:val="65D18389"/>
    <w:rsid w:val="65FBFE17"/>
    <w:rsid w:val="663DEAC9"/>
    <w:rsid w:val="665575C8"/>
    <w:rsid w:val="6702582F"/>
    <w:rsid w:val="683A4129"/>
    <w:rsid w:val="684A9B68"/>
    <w:rsid w:val="6866A806"/>
    <w:rsid w:val="688D9E5A"/>
    <w:rsid w:val="68971ED3"/>
    <w:rsid w:val="6899C887"/>
    <w:rsid w:val="68BE528E"/>
    <w:rsid w:val="68C7C971"/>
    <w:rsid w:val="68DD32E9"/>
    <w:rsid w:val="6901F676"/>
    <w:rsid w:val="6960D0C5"/>
    <w:rsid w:val="696ACEB4"/>
    <w:rsid w:val="6981A46D"/>
    <w:rsid w:val="69A2D493"/>
    <w:rsid w:val="69D76708"/>
    <w:rsid w:val="6A019E04"/>
    <w:rsid w:val="6A479E00"/>
    <w:rsid w:val="6A581148"/>
    <w:rsid w:val="6A5EE9F7"/>
    <w:rsid w:val="6A650E60"/>
    <w:rsid w:val="6A98DAEC"/>
    <w:rsid w:val="6ACE7266"/>
    <w:rsid w:val="6B627BD1"/>
    <w:rsid w:val="6B9E4EC6"/>
    <w:rsid w:val="6BA54B52"/>
    <w:rsid w:val="6BB851A3"/>
    <w:rsid w:val="6C1A1017"/>
    <w:rsid w:val="6C34AB4D"/>
    <w:rsid w:val="6CA9E9C7"/>
    <w:rsid w:val="6CB386C6"/>
    <w:rsid w:val="6D144FF1"/>
    <w:rsid w:val="6D3A67CD"/>
    <w:rsid w:val="6DBCC8E6"/>
    <w:rsid w:val="6E3055CF"/>
    <w:rsid w:val="6E4D1CE9"/>
    <w:rsid w:val="6E55D3BD"/>
    <w:rsid w:val="6E7809E7"/>
    <w:rsid w:val="6E9E6BBA"/>
    <w:rsid w:val="6F5CD60B"/>
    <w:rsid w:val="6FCEB239"/>
    <w:rsid w:val="6FE2560E"/>
    <w:rsid w:val="6FE83AD1"/>
    <w:rsid w:val="7017BC7F"/>
    <w:rsid w:val="704AF179"/>
    <w:rsid w:val="70DA4B19"/>
    <w:rsid w:val="70EEF413"/>
    <w:rsid w:val="7100DEA5"/>
    <w:rsid w:val="71295359"/>
    <w:rsid w:val="712FAD27"/>
    <w:rsid w:val="71AFAD20"/>
    <w:rsid w:val="71EB0933"/>
    <w:rsid w:val="724CBB98"/>
    <w:rsid w:val="730D3918"/>
    <w:rsid w:val="737288A2"/>
    <w:rsid w:val="73FB5240"/>
    <w:rsid w:val="740CAB0E"/>
    <w:rsid w:val="741BB3ED"/>
    <w:rsid w:val="74785404"/>
    <w:rsid w:val="7538984D"/>
    <w:rsid w:val="7601CBE5"/>
    <w:rsid w:val="7637E350"/>
    <w:rsid w:val="7646D72E"/>
    <w:rsid w:val="7667B6FE"/>
    <w:rsid w:val="7677190A"/>
    <w:rsid w:val="76862576"/>
    <w:rsid w:val="76925E65"/>
    <w:rsid w:val="76A2DEE9"/>
    <w:rsid w:val="76ED1212"/>
    <w:rsid w:val="7740AA58"/>
    <w:rsid w:val="77A2CC30"/>
    <w:rsid w:val="77A78B37"/>
    <w:rsid w:val="787E5DE4"/>
    <w:rsid w:val="78800CD0"/>
    <w:rsid w:val="7885109F"/>
    <w:rsid w:val="78942CF2"/>
    <w:rsid w:val="78F50B4B"/>
    <w:rsid w:val="791EC5F3"/>
    <w:rsid w:val="799557F2"/>
    <w:rsid w:val="79CD32D4"/>
    <w:rsid w:val="7A1A2E45"/>
    <w:rsid w:val="7A1C641B"/>
    <w:rsid w:val="7A680502"/>
    <w:rsid w:val="7A73C552"/>
    <w:rsid w:val="7A7A14BA"/>
    <w:rsid w:val="7A7CFB47"/>
    <w:rsid w:val="7B0716B3"/>
    <w:rsid w:val="7B126839"/>
    <w:rsid w:val="7B4FA857"/>
    <w:rsid w:val="7C165756"/>
    <w:rsid w:val="7D43BA79"/>
    <w:rsid w:val="7D6CB239"/>
    <w:rsid w:val="7D926B5F"/>
    <w:rsid w:val="7DF5AF95"/>
    <w:rsid w:val="7E969729"/>
    <w:rsid w:val="7EC481D8"/>
    <w:rsid w:val="7EF1C139"/>
    <w:rsid w:val="7EFFA538"/>
    <w:rsid w:val="7F194DB7"/>
    <w:rsid w:val="7F9CC62B"/>
    <w:rsid w:val="7FA7202C"/>
    <w:rsid w:val="7FAAC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B239"/>
  <w15:chartTrackingRefBased/>
  <w15:docId w15:val="{FE40EAA8-C031-432A-94E6-A03913A6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FE"/>
  </w:style>
  <w:style w:type="paragraph" w:styleId="Stopka">
    <w:name w:val="footer"/>
    <w:basedOn w:val="Normalny"/>
    <w:link w:val="StopkaZnak"/>
    <w:uiPriority w:val="99"/>
    <w:unhideWhenUsed/>
    <w:rsid w:val="00CB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434BE4A5ACE4D83724C185D15A0AA" ma:contentTypeVersion="11" ma:contentTypeDescription="Utwórz nowy dokument." ma:contentTypeScope="" ma:versionID="08e12402b2f44ac03f28a21cbaf9ce2a">
  <xsd:schema xmlns:xsd="http://www.w3.org/2001/XMLSchema" xmlns:xs="http://www.w3.org/2001/XMLSchema" xmlns:p="http://schemas.microsoft.com/office/2006/metadata/properties" xmlns:ns2="99002682-2316-4b3b-a455-2268a8d9fe5f" xmlns:ns3="85f4e85d-56ed-4076-bd66-25b72f3b7c40" targetNamespace="http://schemas.microsoft.com/office/2006/metadata/properties" ma:root="true" ma:fieldsID="221398c0d88d51823f4ec25e34708132" ns2:_="" ns3:_="">
    <xsd:import namespace="99002682-2316-4b3b-a455-2268a8d9fe5f"/>
    <xsd:import namespace="85f4e85d-56ed-4076-bd66-25b72f3b7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2682-2316-4b3b-a455-2268a8d9f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3ced21a-06aa-4155-b43e-bf083cafa9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e85d-56ed-4076-bd66-25b72f3b7c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ad6aec7-63fa-40e3-867a-eb45e185b60d}" ma:internalName="TaxCatchAll" ma:showField="CatchAllData" ma:web="85f4e85d-56ed-4076-bd66-25b72f3b7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e85d-56ed-4076-bd66-25b72f3b7c40" xsi:nil="true"/>
    <lcf76f155ced4ddcb4097134ff3c332f xmlns="99002682-2316-4b3b-a455-2268a8d9fe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420A06-72F5-4A3C-950D-E0AE651CA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02682-2316-4b3b-a455-2268a8d9fe5f"/>
    <ds:schemaRef ds:uri="85f4e85d-56ed-4076-bd66-25b72f3b7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A1AC0-D357-49A4-94CA-02F4293F1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24666-9E8A-42F6-854A-AA7793038CEB}">
  <ds:schemaRefs>
    <ds:schemaRef ds:uri="http://schemas.microsoft.com/office/2006/metadata/properties"/>
    <ds:schemaRef ds:uri="http://schemas.microsoft.com/office/infopath/2007/PartnerControls"/>
    <ds:schemaRef ds:uri="85f4e85d-56ed-4076-bd66-25b72f3b7c40"/>
    <ds:schemaRef ds:uri="99002682-2316-4b3b-a455-2268a8d9fe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Świeca</dc:creator>
  <cp:keywords/>
  <dc:description/>
  <cp:lastModifiedBy>Agata Wacek</cp:lastModifiedBy>
  <cp:revision>7</cp:revision>
  <dcterms:created xsi:type="dcterms:W3CDTF">2023-04-03T09:40:00Z</dcterms:created>
  <dcterms:modified xsi:type="dcterms:W3CDTF">2023-04-28T08:42:00Z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0x010100014434BE4A5ACE4D83724C185D15A0AA</vt:lpwstr>
  </property>
  <property fmtid="{D5CDD505-2E9C-101B-9397-08002B2CF9AE}" pid="3" name="MediaServiceImageTags">
    <vt:lpwstr/>
  </property>
</Properties>
</file>