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77777777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zaproszenia do składania ofert</w:t>
      </w:r>
    </w:p>
    <w:p w14:paraId="1C2C4055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68ACC9C1" w14:textId="77777777" w:rsidR="00F235C2" w:rsidRPr="00DA08CC" w:rsidRDefault="00F235C2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16906BA0" w14:textId="77777777" w:rsidR="00DA08CC" w:rsidRDefault="00DA08CC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3D7D930C" w14:textId="77777777" w:rsidR="00F235C2" w:rsidRPr="00DA08CC" w:rsidRDefault="00F235C2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157EF680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ADEB187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3F6433C3" w14:textId="77777777" w:rsidR="00DA08CC" w:rsidRDefault="00DA08CC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1945ABC" w14:textId="7685C74F"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12DC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EE18EF" w:rsidRPr="001757D0">
        <w:rPr>
          <w:rFonts w:ascii="Times New Roman" w:hAnsi="Times New Roman"/>
          <w:b/>
        </w:rPr>
        <w:t>Dostawa przenośnego zestawu wideokonferencyjnego pozwalającego na realizację nagrywania i streamingu</w:t>
      </w:r>
      <w:r w:rsidR="00DD1154">
        <w:rPr>
          <w:rFonts w:ascii="Times New Roman" w:hAnsi="Times New Roman"/>
          <w:b/>
        </w:rPr>
        <w:t xml:space="preserve"> </w:t>
      </w:r>
      <w:r w:rsidRPr="000612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385E4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</w:t>
      </w:r>
      <w:r w:rsidR="00F41B5C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0</w:t>
      </w:r>
      <w:r w:rsidR="00385E4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2</w:t>
      </w:r>
      <w:r w:rsidR="00EE18EF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/2024</w:t>
      </w:r>
      <w:r w:rsidR="001536AB" w:rsidRPr="00061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612DC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9CAF7D" w14:textId="77777777"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170556D2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726674B8" w14:textId="182ABEED" w:rsidR="00EE18EF" w:rsidRPr="00EE18EF" w:rsidRDefault="00EE18EF" w:rsidP="00D82C19">
      <w:pPr>
        <w:numPr>
          <w:ilvl w:val="0"/>
          <w:numId w:val="1"/>
        </w:numPr>
        <w:autoSpaceDN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</w:t>
      </w:r>
      <w:r w:rsidRPr="005D5CDB">
        <w:rPr>
          <w:rFonts w:ascii="Times New Roman" w:hAnsi="Times New Roman"/>
          <w:sz w:val="23"/>
          <w:szCs w:val="23"/>
        </w:rPr>
        <w:t xml:space="preserve"> okresie ostatnich </w:t>
      </w:r>
      <w:r w:rsidRPr="005D5CDB">
        <w:rPr>
          <w:rFonts w:ascii="Times New Roman" w:eastAsia="Times New Roman" w:hAnsi="Times New Roman"/>
          <w:sz w:val="23"/>
          <w:szCs w:val="23"/>
          <w:lang w:eastAsia="pl-PL"/>
        </w:rPr>
        <w:t xml:space="preserve">3 lat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realizowałem/</w:t>
      </w:r>
      <w:r w:rsidRPr="005D5CDB">
        <w:rPr>
          <w:rFonts w:ascii="Times New Roman" w:eastAsia="Times New Roman" w:hAnsi="Times New Roman"/>
          <w:sz w:val="23"/>
          <w:szCs w:val="23"/>
          <w:lang w:eastAsia="pl-PL"/>
        </w:rPr>
        <w:t>realizowali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śmy</w:t>
      </w:r>
      <w:r w:rsidRPr="005D5CDB">
        <w:rPr>
          <w:rFonts w:ascii="Times New Roman" w:eastAsia="Times New Roman" w:hAnsi="Times New Roman"/>
          <w:sz w:val="23"/>
          <w:szCs w:val="23"/>
          <w:lang w:eastAsia="pl-PL"/>
        </w:rPr>
        <w:t xml:space="preserve"> minimum jedną dostawę systemu wideokonferencyjnego </w:t>
      </w:r>
      <w:r w:rsidR="000A2D14" w:rsidRPr="000A2D14">
        <w:rPr>
          <w:rFonts w:ascii="Times New Roman" w:eastAsia="Times New Roman" w:hAnsi="Times New Roman"/>
          <w:sz w:val="23"/>
          <w:szCs w:val="23"/>
          <w:lang w:eastAsia="pl-PL"/>
        </w:rPr>
        <w:t>pozwalającego na realizację nagrywania i streamingu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4A7443FF" w14:textId="5F98A2BD" w:rsidR="008F6DF2" w:rsidRDefault="00EE18EF" w:rsidP="00F235C2">
      <w:pPr>
        <w:numPr>
          <w:ilvl w:val="0"/>
          <w:numId w:val="1"/>
        </w:numPr>
        <w:autoSpaceDN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</w:t>
      </w:r>
      <w:r w:rsidR="00F235C2">
        <w:rPr>
          <w:rFonts w:ascii="Times New Roman" w:hAnsi="Times New Roman"/>
          <w:sz w:val="23"/>
          <w:szCs w:val="23"/>
        </w:rPr>
        <w:t>Posiadam/Posiadamy</w:t>
      </w:r>
      <w:r w:rsidR="00F235C2" w:rsidRPr="00C23DE6">
        <w:rPr>
          <w:rFonts w:ascii="Times New Roman" w:hAnsi="Times New Roman"/>
          <w:sz w:val="23"/>
          <w:szCs w:val="23"/>
        </w:rPr>
        <w:t xml:space="preserve"> </w:t>
      </w:r>
      <w:r w:rsidR="00F235C2" w:rsidRPr="00C23DE6">
        <w:rPr>
          <w:rFonts w:ascii="Times New Roman" w:hAnsi="Times New Roman"/>
          <w:color w:val="000000"/>
          <w:sz w:val="23"/>
          <w:szCs w:val="23"/>
        </w:rPr>
        <w:t>ubezpieczeni</w:t>
      </w:r>
      <w:r w:rsidR="00F235C2">
        <w:rPr>
          <w:rFonts w:ascii="Times New Roman" w:hAnsi="Times New Roman"/>
          <w:color w:val="000000"/>
          <w:sz w:val="23"/>
          <w:szCs w:val="23"/>
        </w:rPr>
        <w:t>e</w:t>
      </w:r>
      <w:r w:rsidR="00F235C2" w:rsidRPr="00C23DE6">
        <w:rPr>
          <w:rFonts w:ascii="Times New Roman" w:hAnsi="Times New Roman"/>
          <w:color w:val="000000"/>
          <w:sz w:val="23"/>
          <w:szCs w:val="23"/>
        </w:rPr>
        <w:t xml:space="preserve"> od odpowiedzialności cywilnej w zakresie </w:t>
      </w:r>
      <w:r w:rsidR="00F235C2" w:rsidRPr="00C23DE6">
        <w:rPr>
          <w:rFonts w:ascii="Times New Roman" w:hAnsi="Times New Roman"/>
          <w:sz w:val="23"/>
          <w:szCs w:val="23"/>
        </w:rPr>
        <w:t xml:space="preserve">prowadzonej działalności z sumą ubezpieczenia </w:t>
      </w:r>
      <w:r w:rsidR="00F235C2" w:rsidRPr="00C23DE6">
        <w:rPr>
          <w:rFonts w:ascii="Times New Roman" w:hAnsi="Times New Roman"/>
          <w:b/>
          <w:sz w:val="23"/>
          <w:szCs w:val="23"/>
        </w:rPr>
        <w:t xml:space="preserve">min </w:t>
      </w:r>
      <w:r w:rsidR="00DD1154">
        <w:rPr>
          <w:rFonts w:ascii="Times New Roman" w:hAnsi="Times New Roman"/>
          <w:b/>
          <w:sz w:val="23"/>
          <w:szCs w:val="23"/>
        </w:rPr>
        <w:t>100</w:t>
      </w:r>
      <w:r w:rsidR="00F235C2" w:rsidRPr="00C23DE6">
        <w:rPr>
          <w:rFonts w:ascii="Times New Roman" w:hAnsi="Times New Roman"/>
          <w:b/>
          <w:sz w:val="23"/>
          <w:szCs w:val="23"/>
        </w:rPr>
        <w:t>.000,00 zł</w:t>
      </w:r>
      <w:r w:rsidR="00F235C2" w:rsidRPr="00C23DE6">
        <w:rPr>
          <w:rFonts w:ascii="Times New Roman" w:hAnsi="Times New Roman"/>
          <w:sz w:val="23"/>
          <w:szCs w:val="23"/>
        </w:rPr>
        <w:t xml:space="preserve"> (słownie: </w:t>
      </w:r>
      <w:r w:rsidR="00DD1154">
        <w:rPr>
          <w:rFonts w:ascii="Times New Roman" w:hAnsi="Times New Roman"/>
          <w:sz w:val="23"/>
          <w:szCs w:val="23"/>
        </w:rPr>
        <w:t>sto</w:t>
      </w:r>
      <w:r w:rsidR="00DD1154" w:rsidRPr="00C23DE6">
        <w:rPr>
          <w:rFonts w:ascii="Times New Roman" w:hAnsi="Times New Roman"/>
          <w:sz w:val="23"/>
          <w:szCs w:val="23"/>
        </w:rPr>
        <w:t xml:space="preserve">  </w:t>
      </w:r>
      <w:r w:rsidR="00F235C2" w:rsidRPr="00C23DE6">
        <w:rPr>
          <w:rFonts w:ascii="Times New Roman" w:hAnsi="Times New Roman"/>
          <w:sz w:val="23"/>
          <w:szCs w:val="23"/>
        </w:rPr>
        <w:t xml:space="preserve">tysięcy złotych </w:t>
      </w:r>
      <w:r w:rsidR="00F235C2" w:rsidRPr="00C23DE6">
        <w:rPr>
          <w:rFonts w:ascii="Times New Roman" w:hAnsi="Times New Roman"/>
          <w:sz w:val="23"/>
          <w:szCs w:val="23"/>
          <w:vertAlign w:val="superscript"/>
        </w:rPr>
        <w:t>00</w:t>
      </w:r>
      <w:r w:rsidR="00F235C2" w:rsidRPr="00C23DE6">
        <w:rPr>
          <w:rFonts w:ascii="Times New Roman" w:hAnsi="Times New Roman"/>
          <w:sz w:val="23"/>
          <w:szCs w:val="23"/>
        </w:rPr>
        <w:t>/</w:t>
      </w:r>
      <w:r w:rsidR="00F235C2" w:rsidRPr="00C23DE6">
        <w:rPr>
          <w:rFonts w:ascii="Times New Roman" w:hAnsi="Times New Roman"/>
          <w:sz w:val="23"/>
          <w:szCs w:val="23"/>
          <w:vertAlign w:val="subscript"/>
        </w:rPr>
        <w:t>100</w:t>
      </w:r>
      <w:r w:rsidR="00F235C2" w:rsidRPr="00C23DE6">
        <w:rPr>
          <w:rFonts w:ascii="Times New Roman" w:hAnsi="Times New Roman"/>
          <w:sz w:val="23"/>
          <w:szCs w:val="23"/>
        </w:rPr>
        <w:t>)</w:t>
      </w:r>
      <w:r w:rsidR="008F6DF2">
        <w:rPr>
          <w:rFonts w:ascii="Times New Roman" w:hAnsi="Times New Roman"/>
          <w:sz w:val="23"/>
          <w:szCs w:val="23"/>
        </w:rPr>
        <w:t>,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  <w:bookmarkStart w:id="0" w:name="_GoBack"/>
      <w:bookmarkEnd w:id="0"/>
    </w:p>
    <w:p w14:paraId="6065E9A9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77777777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br w:type="page"/>
      </w: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48C80" w14:textId="77777777" w:rsidR="00FB49A5" w:rsidRDefault="00FB49A5" w:rsidP="003F4304">
      <w:pPr>
        <w:spacing w:after="0"/>
      </w:pPr>
      <w:r>
        <w:separator/>
      </w:r>
    </w:p>
  </w:endnote>
  <w:endnote w:type="continuationSeparator" w:id="0">
    <w:p w14:paraId="440ADACA" w14:textId="77777777" w:rsidR="00FB49A5" w:rsidRDefault="00FB49A5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15077" w14:textId="77777777" w:rsidR="00FB49A5" w:rsidRDefault="00FB49A5" w:rsidP="003F4304">
      <w:pPr>
        <w:spacing w:after="0"/>
      </w:pPr>
      <w:r>
        <w:separator/>
      </w:r>
    </w:p>
  </w:footnote>
  <w:footnote w:type="continuationSeparator" w:id="0">
    <w:p w14:paraId="5471CB1B" w14:textId="77777777" w:rsidR="00FB49A5" w:rsidRDefault="00FB49A5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0A2D14"/>
    <w:rsid w:val="00122E1C"/>
    <w:rsid w:val="001536AB"/>
    <w:rsid w:val="001548E4"/>
    <w:rsid w:val="00163BD7"/>
    <w:rsid w:val="001F276D"/>
    <w:rsid w:val="002476BE"/>
    <w:rsid w:val="002C3CB9"/>
    <w:rsid w:val="00385E48"/>
    <w:rsid w:val="003D6FC2"/>
    <w:rsid w:val="003F4304"/>
    <w:rsid w:val="00416702"/>
    <w:rsid w:val="005324FE"/>
    <w:rsid w:val="005468B1"/>
    <w:rsid w:val="00563E14"/>
    <w:rsid w:val="005C25E0"/>
    <w:rsid w:val="00602F0E"/>
    <w:rsid w:val="00657D37"/>
    <w:rsid w:val="006646FA"/>
    <w:rsid w:val="00670B82"/>
    <w:rsid w:val="006B3981"/>
    <w:rsid w:val="006F3CFB"/>
    <w:rsid w:val="007073F7"/>
    <w:rsid w:val="0072266D"/>
    <w:rsid w:val="00741C5D"/>
    <w:rsid w:val="007476F6"/>
    <w:rsid w:val="00786FCA"/>
    <w:rsid w:val="007D0991"/>
    <w:rsid w:val="00836C03"/>
    <w:rsid w:val="008F6DF2"/>
    <w:rsid w:val="00920C25"/>
    <w:rsid w:val="00A25139"/>
    <w:rsid w:val="00A8791B"/>
    <w:rsid w:val="00A9426C"/>
    <w:rsid w:val="00A953AF"/>
    <w:rsid w:val="00AB1D0A"/>
    <w:rsid w:val="00BF5095"/>
    <w:rsid w:val="00CA0F7E"/>
    <w:rsid w:val="00D043F4"/>
    <w:rsid w:val="00D16A0B"/>
    <w:rsid w:val="00D2595E"/>
    <w:rsid w:val="00D6718A"/>
    <w:rsid w:val="00D82C19"/>
    <w:rsid w:val="00DA08CC"/>
    <w:rsid w:val="00DD1154"/>
    <w:rsid w:val="00E37D90"/>
    <w:rsid w:val="00E40D37"/>
    <w:rsid w:val="00E44FD7"/>
    <w:rsid w:val="00EC4F48"/>
    <w:rsid w:val="00EE18EF"/>
    <w:rsid w:val="00EF73A9"/>
    <w:rsid w:val="00F235C2"/>
    <w:rsid w:val="00F41B5C"/>
    <w:rsid w:val="00F442DF"/>
    <w:rsid w:val="00FB49A5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docId w15:val="{D4DB975F-91B3-490C-9919-B0DEB756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2022-05-10T06:47:00Z</cp:lastPrinted>
  <dcterms:created xsi:type="dcterms:W3CDTF">2024-04-08T10:44:00Z</dcterms:created>
  <dcterms:modified xsi:type="dcterms:W3CDTF">2024-04-08T10:44:00Z</dcterms:modified>
</cp:coreProperties>
</file>