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AC75ABC" w14:textId="658AABC3" w:rsidR="006D3242" w:rsidRDefault="00737A5A" w:rsidP="00DC50D7">
      <w:pPr>
        <w:spacing w:before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102A7">
        <w:rPr>
          <w:rFonts w:ascii="Times New Roman" w:hAnsi="Times New Roman"/>
        </w:rPr>
        <w:t>W odpowiedzi na zaproszenie do składania ofert</w:t>
      </w:r>
      <w:r>
        <w:rPr>
          <w:rFonts w:ascii="Times New Roman" w:hAnsi="Times New Roman"/>
          <w:shd w:val="clear" w:color="auto" w:fill="FFFFFF"/>
        </w:rPr>
        <w:t xml:space="preserve"> o sygnaturze ZSO/</w:t>
      </w:r>
      <w:r w:rsidR="00D87E25">
        <w:rPr>
          <w:rFonts w:ascii="Times New Roman" w:hAnsi="Times New Roman"/>
          <w:shd w:val="clear" w:color="auto" w:fill="FFFFFF"/>
        </w:rPr>
        <w:t>52</w:t>
      </w:r>
      <w:r>
        <w:rPr>
          <w:rFonts w:ascii="Times New Roman" w:hAnsi="Times New Roman"/>
          <w:shd w:val="clear" w:color="auto" w:fill="FFFFFF"/>
        </w:rPr>
        <w:t>/2023</w:t>
      </w:r>
      <w:r w:rsidRPr="009102A7">
        <w:rPr>
          <w:rFonts w:ascii="Times New Roman" w:hAnsi="Times New Roman"/>
        </w:rPr>
        <w:t>, którego przedmiotem jest</w:t>
      </w:r>
      <w:r w:rsidRPr="006D32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Dostawa licencji na oprogramowanie do urządzenia 1080 SPRINT</w:t>
      </w:r>
      <w:r w:rsidRPr="00D32DBA">
        <w:rPr>
          <w:rFonts w:ascii="Times New Roman" w:hAnsi="Times New Roman"/>
          <w:b/>
          <w:sz w:val="24"/>
          <w:szCs w:val="24"/>
        </w:rPr>
        <w:t xml:space="preserve"> dla Akademii Wychowania Fizycznego im Jerzego Kukuczki w Katowicach</w:t>
      </w:r>
      <w:r>
        <w:rPr>
          <w:rFonts w:ascii="Times New Roman" w:hAnsi="Times New Roman"/>
          <w:b/>
          <w:sz w:val="24"/>
          <w:szCs w:val="24"/>
        </w:rPr>
        <w:t xml:space="preserve"> na okres 36 miesięcy</w:t>
      </w:r>
    </w:p>
    <w:p w14:paraId="3144D32C" w14:textId="0B7FC158" w:rsidR="00737A5A" w:rsidRDefault="00737A5A" w:rsidP="00737A5A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 xml:space="preserve">Oferuję realizację przedmiotu zamówienia, zgodnie z wymaganiami Zamawiającego za </w:t>
      </w:r>
      <w:r>
        <w:rPr>
          <w:rFonts w:ascii="Times New Roman" w:hAnsi="Times New Roman"/>
        </w:rPr>
        <w:t xml:space="preserve">maksymalną </w:t>
      </w:r>
      <w:r w:rsidRPr="005A70DE">
        <w:rPr>
          <w:rFonts w:ascii="Times New Roman" w:hAnsi="Times New Roman"/>
        </w:rPr>
        <w:t>cenę, która wynosi:</w:t>
      </w:r>
    </w:p>
    <w:p w14:paraId="38661FDE" w14:textId="77777777" w:rsidR="00737A5A" w:rsidRDefault="00737A5A" w:rsidP="00737A5A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bookmarkStart w:id="0" w:name="_GoBack"/>
      <w:bookmarkEnd w:id="0"/>
    </w:p>
    <w:p w14:paraId="40E15C2B" w14:textId="77777777" w:rsidR="00737A5A" w:rsidRPr="00FE6EC1" w:rsidRDefault="00737A5A" w:rsidP="00737A5A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FE6EC1">
        <w:rPr>
          <w:rFonts w:ascii="Times New Roman" w:hAnsi="Times New Roman"/>
          <w:b/>
        </w:rPr>
        <w:t>brutto .................... zł</w:t>
      </w:r>
      <w:r w:rsidRPr="00FE6EC1">
        <w:rPr>
          <w:rFonts w:ascii="Times New Roman" w:hAnsi="Times New Roman"/>
        </w:rPr>
        <w:t xml:space="preserve">, </w:t>
      </w:r>
    </w:p>
    <w:p w14:paraId="2099B344" w14:textId="77777777" w:rsidR="00737A5A" w:rsidRPr="009102A7" w:rsidRDefault="00737A5A" w:rsidP="00737A5A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0423EA9F" w14:textId="437F02C8" w:rsidR="00094D30" w:rsidRDefault="00737A5A" w:rsidP="00737A5A">
      <w:pPr>
        <w:spacing w:before="120" w:line="276" w:lineRule="auto"/>
        <w:ind w:left="426"/>
        <w:jc w:val="both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zł,</w:t>
      </w:r>
      <w:r w:rsidR="00723580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22673CCA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D93E91F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633F00" w14:textId="77777777" w:rsidR="006D3242" w:rsidRPr="00F07FAA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4DF506A9" w:rsidR="00DC1618" w:rsidRPr="009102A7" w:rsidRDefault="00DC1618" w:rsidP="00737A5A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56CEB7C6" w14:textId="77777777" w:rsidR="00737A5A" w:rsidRPr="009102A7" w:rsidRDefault="00737A5A" w:rsidP="00737A5A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>Oświadczam, iż jestem związany niniejszą ofertą 30 dni od daty zakończenia terminu składania ofert.</w:t>
      </w:r>
    </w:p>
    <w:p w14:paraId="536D1D04" w14:textId="77777777" w:rsidR="00737A5A" w:rsidRPr="009102A7" w:rsidRDefault="00737A5A" w:rsidP="00737A5A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której zwór stanowi załącznik nr 5 do Zaproszenia, uzupełnionej o dane wskazane w ofercie, w miejscu i terminie wyznaczonym przez Zapraszającego.</w:t>
      </w:r>
    </w:p>
    <w:p w14:paraId="1BFF067C" w14:textId="77777777" w:rsidR="00737A5A" w:rsidRPr="009102A7" w:rsidRDefault="00737A5A" w:rsidP="00737A5A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1A88955" w14:textId="77777777" w:rsidR="00737A5A" w:rsidRPr="007A2FDC" w:rsidRDefault="00737A5A" w:rsidP="00737A5A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59A943E4" w14:textId="77777777" w:rsidR="00737A5A" w:rsidRPr="009102A7" w:rsidRDefault="00737A5A" w:rsidP="00737A5A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4D9E5CA4" w14:textId="77777777" w:rsidR="00737A5A" w:rsidRPr="009102A7" w:rsidRDefault="00737A5A" w:rsidP="00737A5A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4F54DF1C" w14:textId="77777777" w:rsidR="00737A5A" w:rsidRPr="009102A7" w:rsidRDefault="00737A5A" w:rsidP="00737A5A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>
        <w:rPr>
          <w:sz w:val="22"/>
          <w:szCs w:val="22"/>
        </w:rPr>
        <w:t>2019 poz. 1781).</w:t>
      </w:r>
    </w:p>
    <w:p w14:paraId="060025B8" w14:textId="77777777" w:rsidR="00737A5A" w:rsidRPr="009102A7" w:rsidRDefault="00737A5A" w:rsidP="00737A5A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EB3B093" w14:textId="77777777" w:rsidR="00737A5A" w:rsidRPr="009102A7" w:rsidRDefault="00737A5A" w:rsidP="00737A5A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E89E219" w14:textId="77777777" w:rsidR="00737A5A" w:rsidRPr="00DC1618" w:rsidRDefault="00737A5A" w:rsidP="00737A5A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6AB3CC18" w14:textId="0BFB071D" w:rsidR="00737A5A" w:rsidRPr="009102A7" w:rsidRDefault="00737A5A" w:rsidP="00737A5A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0EA9ADF5" w14:textId="77777777" w:rsidR="00737A5A" w:rsidRPr="007A2FDC" w:rsidRDefault="00737A5A" w:rsidP="00737A5A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1E833F70" w14:textId="77777777" w:rsidR="00737A5A" w:rsidRPr="009102A7" w:rsidRDefault="00737A5A" w:rsidP="00737A5A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C255E57" w14:textId="77777777" w:rsidR="00737A5A" w:rsidRPr="009102A7" w:rsidRDefault="00737A5A" w:rsidP="00737A5A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0A1015A" w14:textId="77777777" w:rsidR="00737A5A" w:rsidRPr="009102A7" w:rsidRDefault="00737A5A" w:rsidP="00737A5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BDBA0E" w14:textId="77777777" w:rsidR="00737A5A" w:rsidRDefault="00737A5A" w:rsidP="00737A5A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28977531" w14:textId="77777777" w:rsidR="00737A5A" w:rsidRPr="00DC1618" w:rsidRDefault="00737A5A" w:rsidP="00737A5A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577A4ED" w14:textId="77777777" w:rsidR="00737A5A" w:rsidRPr="00DC1618" w:rsidRDefault="00737A5A" w:rsidP="00737A5A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9FF06EA" w14:textId="77777777" w:rsidR="00737A5A" w:rsidRPr="007A2FDC" w:rsidRDefault="00737A5A" w:rsidP="00737A5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5ACF1E6A" w:rsidR="00920978" w:rsidRPr="007A2FDC" w:rsidRDefault="00920978" w:rsidP="00737A5A">
      <w:pPr>
        <w:pStyle w:val="Tekstpodstawowy"/>
        <w:tabs>
          <w:tab w:val="left" w:pos="1572"/>
        </w:tabs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A378D77A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2BD374D"/>
    <w:multiLevelType w:val="hybridMultilevel"/>
    <w:tmpl w:val="7BF28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8"/>
  </w:num>
  <w:num w:numId="10">
    <w:abstractNumId w:val="6"/>
  </w:num>
  <w:num w:numId="11">
    <w:abstractNumId w:val="13"/>
  </w:num>
  <w:num w:numId="12">
    <w:abstractNumId w:val="9"/>
  </w:num>
  <w:num w:numId="13">
    <w:abstractNumId w:val="26"/>
  </w:num>
  <w:num w:numId="14">
    <w:abstractNumId w:val="1"/>
  </w:num>
  <w:num w:numId="15">
    <w:abstractNumId w:val="10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6D3242"/>
    <w:rsid w:val="00723580"/>
    <w:rsid w:val="00737A5A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56206"/>
    <w:rsid w:val="00D87E25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2023-11-22T13:12:00Z</dcterms:created>
  <dcterms:modified xsi:type="dcterms:W3CDTF">2023-11-22T13:12:00Z</dcterms:modified>
</cp:coreProperties>
</file>